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4B1A" w14:textId="77777777" w:rsidR="001D261D" w:rsidRDefault="001D261D" w:rsidP="003950C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5DC48078" w14:textId="77777777" w:rsidR="002F706A" w:rsidRPr="00E9637C" w:rsidRDefault="002F706A" w:rsidP="003950C3">
      <w:pPr>
        <w:jc w:val="both"/>
        <w:rPr>
          <w:b/>
          <w:bCs/>
        </w:rPr>
      </w:pPr>
      <w:r w:rsidRPr="00E9637C">
        <w:rPr>
          <w:b/>
          <w:bCs/>
        </w:rPr>
        <w:t xml:space="preserve">Nota: tener en cuenta que </w:t>
      </w:r>
      <w:r>
        <w:rPr>
          <w:b/>
          <w:bCs/>
        </w:rPr>
        <w:t xml:space="preserve">este documento es una referencia </w:t>
      </w:r>
      <w:r w:rsidRPr="00E9637C">
        <w:rPr>
          <w:b/>
          <w:bCs/>
        </w:rPr>
        <w:t>de lo que</w:t>
      </w:r>
      <w:r>
        <w:rPr>
          <w:b/>
          <w:bCs/>
        </w:rPr>
        <w:t xml:space="preserve"> se</w:t>
      </w:r>
      <w:r w:rsidRPr="00E9637C">
        <w:rPr>
          <w:b/>
          <w:bCs/>
        </w:rPr>
        <w:t xml:space="preserve"> dijo en la audiencia, no </w:t>
      </w:r>
      <w:r>
        <w:rPr>
          <w:b/>
          <w:bCs/>
        </w:rPr>
        <w:t>es una transcripción</w:t>
      </w:r>
      <w:r w:rsidRPr="00E9637C">
        <w:rPr>
          <w:b/>
          <w:bCs/>
        </w:rPr>
        <w:t xml:space="preserve"> literal.</w:t>
      </w:r>
    </w:p>
    <w:p w14:paraId="698B2FDC" w14:textId="77777777" w:rsidR="0006441B" w:rsidRDefault="0006441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C67B520" w14:textId="77777777" w:rsidR="0006441B" w:rsidRDefault="0006441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C0653ED" w14:textId="014DCD6A" w:rsidR="00443B76" w:rsidRPr="00ED10C2" w:rsidRDefault="00ED10C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b/>
          <w:bCs/>
          <w:color w:val="000000"/>
          <w:bdr w:val="none" w:sz="0" w:space="0" w:color="auto" w:frame="1"/>
        </w:rPr>
      </w:pPr>
      <w:r w:rsidRPr="00ED10C2">
        <w:rPr>
          <w:b/>
          <w:bCs/>
          <w:color w:val="000000"/>
          <w:bdr w:val="none" w:sz="0" w:space="0" w:color="auto" w:frame="1"/>
        </w:rPr>
        <w:t>WILLIAM SALAZAR (2:07 PM-2:23 PM)</w:t>
      </w:r>
    </w:p>
    <w:p w14:paraId="1BE2700C" w14:textId="77777777" w:rsidR="00223E49" w:rsidRDefault="00223E49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675D7D7" w14:textId="7B30ADFF" w:rsidR="00912D6C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Inicia a las </w:t>
      </w:r>
      <w:r w:rsidR="00443B76">
        <w:rPr>
          <w:color w:val="000000"/>
          <w:bdr w:val="none" w:sz="0" w:space="0" w:color="auto" w:frame="1"/>
        </w:rPr>
        <w:t xml:space="preserve">2:15 pm. </w:t>
      </w:r>
      <w:r w:rsidR="00074517">
        <w:rPr>
          <w:color w:val="000000"/>
          <w:bdr w:val="none" w:sz="0" w:space="0" w:color="auto" w:frame="1"/>
        </w:rPr>
        <w:t xml:space="preserve">Lleva 40 años de experiencia, 12 años como calificador de la junta, pensionado del </w:t>
      </w:r>
      <w:r>
        <w:rPr>
          <w:color w:val="000000"/>
          <w:bdr w:val="none" w:sz="0" w:space="0" w:color="auto" w:frame="1"/>
        </w:rPr>
        <w:t>ejército</w:t>
      </w:r>
      <w:r w:rsidR="00074517">
        <w:rPr>
          <w:color w:val="000000"/>
          <w:bdr w:val="none" w:sz="0" w:space="0" w:color="auto" w:frame="1"/>
        </w:rPr>
        <w:t xml:space="preserve">. Se usó Decreto 1507 del 2014. Teniendo como conocimiento los expedientes aportados, los conceptos de los médicos, especialista, fisiatría, y se define la aplicación del manual </w:t>
      </w:r>
    </w:p>
    <w:p w14:paraId="529E7752" w14:textId="59645AAA" w:rsidR="00004E37" w:rsidRDefault="0007451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proofErr w:type="gramStart"/>
      <w:r>
        <w:rPr>
          <w:color w:val="000000"/>
          <w:bdr w:val="none" w:sz="0" w:space="0" w:color="auto" w:frame="1"/>
        </w:rPr>
        <w:t>De acuerdo al</w:t>
      </w:r>
      <w:proofErr w:type="gramEnd"/>
      <w:r>
        <w:rPr>
          <w:color w:val="000000"/>
          <w:bdr w:val="none" w:sz="0" w:space="0" w:color="auto" w:frame="1"/>
        </w:rPr>
        <w:t xml:space="preserve"> análisis, se calificó de acuerdo al análisis, manifiesta los porcentajes</w:t>
      </w:r>
      <w:r w:rsidR="00E173FB">
        <w:rPr>
          <w:color w:val="000000"/>
          <w:bdr w:val="none" w:sz="0" w:space="0" w:color="auto" w:frame="1"/>
        </w:rPr>
        <w:t xml:space="preserve">. </w:t>
      </w:r>
      <w:r>
        <w:rPr>
          <w:color w:val="000000"/>
          <w:bdr w:val="none" w:sz="0" w:space="0" w:color="auto" w:frame="1"/>
        </w:rPr>
        <w:t xml:space="preserve">El </w:t>
      </w:r>
      <w:r w:rsidR="003950C3">
        <w:rPr>
          <w:color w:val="000000"/>
          <w:bdr w:val="none" w:sz="0" w:space="0" w:color="auto" w:frame="1"/>
        </w:rPr>
        <w:t>título</w:t>
      </w:r>
      <w:r>
        <w:rPr>
          <w:color w:val="000000"/>
          <w:bdr w:val="none" w:sz="0" w:space="0" w:color="auto" w:frame="1"/>
        </w:rPr>
        <w:t xml:space="preserve"> II se le calificó de 6.30%,</w:t>
      </w:r>
    </w:p>
    <w:p w14:paraId="73755605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8FA50B4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5F70731" w14:textId="315B97F4" w:rsidR="00EC4726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¿Usted recibió toda la H.C. del señor </w:t>
      </w:r>
      <w:proofErr w:type="spellStart"/>
      <w:r>
        <w:rPr>
          <w:color w:val="000000"/>
          <w:bdr w:val="none" w:sz="0" w:space="0" w:color="auto" w:frame="1"/>
        </w:rPr>
        <w:t>Jose</w:t>
      </w:r>
      <w:proofErr w:type="spellEnd"/>
      <w:r>
        <w:rPr>
          <w:color w:val="000000"/>
          <w:bdr w:val="none" w:sz="0" w:space="0" w:color="auto" w:frame="1"/>
        </w:rPr>
        <w:t xml:space="preserve"> Ignacio para realizar el dictamen?</w:t>
      </w:r>
    </w:p>
    <w:p w14:paraId="50DBE207" w14:textId="550327A2" w:rsidR="00EC4726" w:rsidRDefault="009E1F0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Dice que si</w:t>
      </w:r>
    </w:p>
    <w:p w14:paraId="28018775" w14:textId="77777777" w:rsidR="009E1F0A" w:rsidRDefault="009E1F0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EC45FFC" w14:textId="6739F3F1" w:rsidR="00EC4726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¿Usted puede dar certeza que la perdida de la capacidad laboral no se haya configurado por lesiones o comorbilidades del sr. </w:t>
      </w:r>
      <w:proofErr w:type="spellStart"/>
      <w:r>
        <w:rPr>
          <w:color w:val="000000"/>
          <w:bdr w:val="none" w:sz="0" w:space="0" w:color="auto" w:frame="1"/>
        </w:rPr>
        <w:t>Jose</w:t>
      </w:r>
      <w:proofErr w:type="spellEnd"/>
      <w:r>
        <w:rPr>
          <w:color w:val="000000"/>
          <w:bdr w:val="none" w:sz="0" w:space="0" w:color="auto" w:frame="1"/>
        </w:rPr>
        <w:t xml:space="preserve">   anteriores a las del 24 de diciembre de 2018?</w:t>
      </w:r>
    </w:p>
    <w:p w14:paraId="3EA319CB" w14:textId="0B289290" w:rsidR="00EC4726" w:rsidRDefault="008819A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Dice que si</w:t>
      </w:r>
    </w:p>
    <w:p w14:paraId="12215305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37AAB3A" w14:textId="5D95C2A8" w:rsidR="00EC4726" w:rsidRPr="00223E49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</w:pPr>
      <w:r>
        <w:rPr>
          <w:color w:val="000000"/>
          <w:bdr w:val="none" w:sz="0" w:space="0" w:color="auto" w:frame="1"/>
        </w:rPr>
        <w:t xml:space="preserve">En la </w:t>
      </w:r>
      <w:r w:rsidR="003950C3">
        <w:rPr>
          <w:color w:val="000000"/>
          <w:bdr w:val="none" w:sz="0" w:space="0" w:color="auto" w:frame="1"/>
        </w:rPr>
        <w:t>página</w:t>
      </w:r>
      <w:r>
        <w:rPr>
          <w:color w:val="000000"/>
          <w:bdr w:val="none" w:sz="0" w:space="0" w:color="auto" w:frame="1"/>
        </w:rPr>
        <w:t xml:space="preserve"> 13 del dictamen, en el titulo II, acápite </w:t>
      </w:r>
      <w:r>
        <w:t>Calificación otras áreas ocupacionales, aparece un Vida doméstica y aparece total 0, ¿podría indicarnos o explicarnos a que se refiere exactamente eso?</w:t>
      </w:r>
    </w:p>
    <w:p w14:paraId="616B7BB2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1BFFBA7" w14:textId="07983340" w:rsidR="00EC4726" w:rsidRDefault="008819A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Explica a que se refiere, pero aclara que él no hace esa parte.</w:t>
      </w:r>
    </w:p>
    <w:p w14:paraId="39BA6E0D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B52551F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1C6CA9D" w14:textId="77777777" w:rsidR="003950C3" w:rsidRDefault="003950C3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077D972" w14:textId="77777777" w:rsidR="00EC4726" w:rsidRDefault="00EC4726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C11546F" w14:textId="65376E4B" w:rsidR="00004E37" w:rsidRPr="00ED10C2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b/>
          <w:bCs/>
          <w:color w:val="000000"/>
          <w:bdr w:val="none" w:sz="0" w:space="0" w:color="auto" w:frame="1"/>
        </w:rPr>
      </w:pPr>
      <w:r w:rsidRPr="00ED10C2">
        <w:rPr>
          <w:b/>
          <w:bCs/>
          <w:color w:val="000000"/>
          <w:bdr w:val="none" w:sz="0" w:space="0" w:color="auto" w:frame="1"/>
        </w:rPr>
        <w:t>MARIA GERMANIA JORDAN ARROYO (2:30 PM-2:39 PM)</w:t>
      </w:r>
    </w:p>
    <w:p w14:paraId="38D83A16" w14:textId="77777777" w:rsidR="00004E37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BA3C729" w14:textId="19056F0C" w:rsidR="00004E37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Afirma que él se accident</w:t>
      </w:r>
      <w:r w:rsidR="00ED10C2">
        <w:rPr>
          <w:color w:val="000000"/>
          <w:bdr w:val="none" w:sz="0" w:space="0" w:color="auto" w:frame="1"/>
        </w:rPr>
        <w:t>ó</w:t>
      </w:r>
      <w:r>
        <w:rPr>
          <w:color w:val="000000"/>
          <w:bdr w:val="none" w:sz="0" w:space="0" w:color="auto" w:frame="1"/>
        </w:rPr>
        <w:t xml:space="preserve"> viniendo del trabajo, dice que él quedó muy mal con el accidente que tuvo</w:t>
      </w:r>
    </w:p>
    <w:p w14:paraId="55127356" w14:textId="77777777" w:rsidR="00004E37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78C5423" w14:textId="2F7E8084" w:rsidR="00004E37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¿Usted a que integrante de la familia conoce, aportándonos los nombres y parentesco?</w:t>
      </w:r>
    </w:p>
    <w:p w14:paraId="3DB43C22" w14:textId="77777777" w:rsidR="00004E37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La madre, la hermana de él, son amigas</w:t>
      </w:r>
    </w:p>
    <w:p w14:paraId="72804915" w14:textId="77777777" w:rsidR="00DE72DA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FF8DA2A" w14:textId="3333A5F5" w:rsidR="00004E37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004E37">
        <w:rPr>
          <w:color w:val="000000"/>
          <w:bdr w:val="none" w:sz="0" w:space="0" w:color="auto" w:frame="1"/>
        </w:rPr>
        <w:t xml:space="preserve">Conoce al papa, a los </w:t>
      </w:r>
      <w:r w:rsidR="00E173FB">
        <w:rPr>
          <w:color w:val="000000"/>
          <w:bdr w:val="none" w:sz="0" w:space="0" w:color="auto" w:frame="1"/>
        </w:rPr>
        <w:t>tíos</w:t>
      </w:r>
      <w:r w:rsidR="00004E37">
        <w:rPr>
          <w:color w:val="000000"/>
          <w:bdr w:val="none" w:sz="0" w:space="0" w:color="auto" w:frame="1"/>
        </w:rPr>
        <w:t xml:space="preserve">, primos del sr </w:t>
      </w:r>
      <w:proofErr w:type="spellStart"/>
      <w:r w:rsidR="00004E37">
        <w:rPr>
          <w:color w:val="000000"/>
          <w:bdr w:val="none" w:sz="0" w:space="0" w:color="auto" w:frame="1"/>
        </w:rPr>
        <w:t>Jose</w:t>
      </w:r>
      <w:proofErr w:type="spellEnd"/>
      <w:r w:rsidR="00004E37">
        <w:rPr>
          <w:color w:val="000000"/>
          <w:bdr w:val="none" w:sz="0" w:space="0" w:color="auto" w:frame="1"/>
        </w:rPr>
        <w:t xml:space="preserve"> Ignacio?</w:t>
      </w:r>
    </w:p>
    <w:p w14:paraId="572DB6F0" w14:textId="442BCCD3" w:rsidR="00004E37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Los nombres</w:t>
      </w:r>
      <w:r w:rsidR="00004E37">
        <w:rPr>
          <w:color w:val="000000"/>
          <w:bdr w:val="none" w:sz="0" w:space="0" w:color="auto" w:frame="1"/>
        </w:rPr>
        <w:t xml:space="preserve"> no se los puede decir, de </w:t>
      </w:r>
      <w:r>
        <w:rPr>
          <w:color w:val="000000"/>
          <w:bdr w:val="none" w:sz="0" w:space="0" w:color="auto" w:frame="1"/>
        </w:rPr>
        <w:t>rareza</w:t>
      </w:r>
      <w:r w:rsidR="00004E37">
        <w:rPr>
          <w:color w:val="000000"/>
          <w:bdr w:val="none" w:sz="0" w:space="0" w:color="auto" w:frame="1"/>
        </w:rPr>
        <w:t xml:space="preserve"> llega uno, que es el hermano de doña </w:t>
      </w:r>
      <w:proofErr w:type="spellStart"/>
      <w:r w:rsidR="00004E37">
        <w:rPr>
          <w:color w:val="000000"/>
          <w:bdr w:val="none" w:sz="0" w:space="0" w:color="auto" w:frame="1"/>
        </w:rPr>
        <w:t>mirella</w:t>
      </w:r>
      <w:proofErr w:type="spellEnd"/>
    </w:p>
    <w:p w14:paraId="36C6F494" w14:textId="77777777" w:rsidR="00004E37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1E4BFE6" w14:textId="684EE8C0" w:rsidR="00004E37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004E37">
        <w:rPr>
          <w:color w:val="000000"/>
          <w:bdr w:val="none" w:sz="0" w:space="0" w:color="auto" w:frame="1"/>
        </w:rPr>
        <w:t>Como son las relaciones de afecto y convivencia?</w:t>
      </w:r>
    </w:p>
    <w:p w14:paraId="583EB469" w14:textId="77777777" w:rsidR="00EB1032" w:rsidRDefault="00004E37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Son una familia unida, cariñoso, comparten lo que tiene</w:t>
      </w:r>
      <w:r w:rsidR="00EB1032">
        <w:rPr>
          <w:color w:val="000000"/>
          <w:bdr w:val="none" w:sz="0" w:space="0" w:color="auto" w:frame="1"/>
        </w:rPr>
        <w:t xml:space="preserve">, siempre están en </w:t>
      </w:r>
      <w:proofErr w:type="spellStart"/>
      <w:r w:rsidR="00EB1032">
        <w:rPr>
          <w:color w:val="000000"/>
          <w:bdr w:val="none" w:sz="0" w:space="0" w:color="auto" w:frame="1"/>
        </w:rPr>
        <w:t>ñas</w:t>
      </w:r>
      <w:proofErr w:type="spellEnd"/>
      <w:r w:rsidR="00EB1032">
        <w:rPr>
          <w:color w:val="000000"/>
          <w:bdr w:val="none" w:sz="0" w:space="0" w:color="auto" w:frame="1"/>
        </w:rPr>
        <w:t xml:space="preserve"> buenas y las malas</w:t>
      </w:r>
    </w:p>
    <w:p w14:paraId="78FADE38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F99D913" w14:textId="3643E950" w:rsidR="00EB1032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B1032">
        <w:rPr>
          <w:color w:val="000000"/>
          <w:bdr w:val="none" w:sz="0" w:space="0" w:color="auto" w:frame="1"/>
        </w:rPr>
        <w:t>Como reacciono el grupo familiar?</w:t>
      </w:r>
    </w:p>
    <w:p w14:paraId="010F24D8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Todos se angustiaron</w:t>
      </w:r>
    </w:p>
    <w:p w14:paraId="0BD22C77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0411C70" w14:textId="25D9C325" w:rsidR="00EB1032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actividades ha compartido con el grupo familiar?</w:t>
      </w:r>
    </w:p>
    <w:p w14:paraId="00A04BED" w14:textId="6E7DB1E6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Cuando ellos hacen cumpleaños y comida comparte con ellos, siempre está ahí</w:t>
      </w:r>
    </w:p>
    <w:p w14:paraId="226228D8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4049186" w14:textId="20AAC1E6" w:rsidR="00EB1032" w:rsidRDefault="00DE72D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integrantes de la familia estuvieron atentos?</w:t>
      </w:r>
    </w:p>
    <w:p w14:paraId="41A533AB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La mamá, la hermana, y de ahí para allá la familia, </w:t>
      </w:r>
      <w:proofErr w:type="spellStart"/>
      <w:r>
        <w:rPr>
          <w:color w:val="000000"/>
          <w:bdr w:val="none" w:sz="0" w:space="0" w:color="auto" w:frame="1"/>
        </w:rPr>
        <w:t>tios</w:t>
      </w:r>
      <w:proofErr w:type="spellEnd"/>
      <w:r>
        <w:rPr>
          <w:color w:val="000000"/>
          <w:bdr w:val="none" w:sz="0" w:space="0" w:color="auto" w:frame="1"/>
        </w:rPr>
        <w:t xml:space="preserve"> papás. </w:t>
      </w:r>
    </w:p>
    <w:p w14:paraId="3C722F8F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8C62068" w14:textId="77777777" w:rsidR="003950C3" w:rsidRDefault="003950C3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95E4491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987B9B3" w14:textId="030D4AAC" w:rsidR="00074517" w:rsidRPr="00C14C0A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b/>
          <w:bCs/>
          <w:color w:val="000000"/>
          <w:bdr w:val="none" w:sz="0" w:space="0" w:color="auto" w:frame="1"/>
        </w:rPr>
      </w:pPr>
      <w:r w:rsidRPr="00C14C0A">
        <w:rPr>
          <w:b/>
          <w:bCs/>
          <w:color w:val="000000"/>
          <w:bdr w:val="none" w:sz="0" w:space="0" w:color="auto" w:frame="1"/>
        </w:rPr>
        <w:t xml:space="preserve">JORGE ATILIANO SEGURA ANDRADE </w:t>
      </w:r>
      <w:r w:rsidR="00EB1032" w:rsidRPr="00C14C0A">
        <w:rPr>
          <w:b/>
          <w:bCs/>
          <w:color w:val="000000"/>
          <w:bdr w:val="none" w:sz="0" w:space="0" w:color="auto" w:frame="1"/>
        </w:rPr>
        <w:t>(2:42 pm</w:t>
      </w:r>
      <w:r w:rsidR="00F817B5" w:rsidRPr="00C14C0A">
        <w:rPr>
          <w:b/>
          <w:bCs/>
          <w:color w:val="000000"/>
          <w:bdr w:val="none" w:sz="0" w:space="0" w:color="auto" w:frame="1"/>
        </w:rPr>
        <w:t>-2:49</w:t>
      </w:r>
      <w:r w:rsidR="00EB1032" w:rsidRPr="00C14C0A">
        <w:rPr>
          <w:b/>
          <w:bCs/>
          <w:color w:val="000000"/>
          <w:bdr w:val="none" w:sz="0" w:space="0" w:color="auto" w:frame="1"/>
        </w:rPr>
        <w:t>)</w:t>
      </w:r>
    </w:p>
    <w:p w14:paraId="04F79E66" w14:textId="40C21E4B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Generales de ley</w:t>
      </w:r>
    </w:p>
    <w:p w14:paraId="0F1DB9F0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BF58EB1" w14:textId="1AB10CD8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Por qué</w:t>
      </w:r>
      <w:r w:rsidR="00EB1032">
        <w:rPr>
          <w:color w:val="000000"/>
          <w:bdr w:val="none" w:sz="0" w:space="0" w:color="auto" w:frame="1"/>
        </w:rPr>
        <w:t xml:space="preserve"> los conoce?</w:t>
      </w:r>
    </w:p>
    <w:p w14:paraId="66BA7D8C" w14:textId="78A720F3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Fuimos los fundadores, lo conoce desde antes de nacer </w:t>
      </w:r>
    </w:p>
    <w:p w14:paraId="4DBB5878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B0CF555" w14:textId="0B9C5BA8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B1032">
        <w:rPr>
          <w:color w:val="000000"/>
          <w:bdr w:val="none" w:sz="0" w:space="0" w:color="auto" w:frame="1"/>
        </w:rPr>
        <w:t>A que integrante usted conoce, los nombre y el parentesco?</w:t>
      </w:r>
    </w:p>
    <w:p w14:paraId="2A31C602" w14:textId="024DB5A4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El padre, la madre, la hermana y Vicente rojas </w:t>
      </w:r>
      <w:r w:rsidR="00E173FB">
        <w:rPr>
          <w:color w:val="000000"/>
          <w:bdr w:val="none" w:sz="0" w:space="0" w:color="auto" w:frame="1"/>
        </w:rPr>
        <w:t>tío</w:t>
      </w:r>
      <w:r>
        <w:rPr>
          <w:color w:val="000000"/>
          <w:bdr w:val="none" w:sz="0" w:space="0" w:color="auto" w:frame="1"/>
        </w:rPr>
        <w:t xml:space="preserve">, </w:t>
      </w:r>
      <w:r w:rsidR="00E173FB">
        <w:rPr>
          <w:color w:val="000000"/>
          <w:bdr w:val="none" w:sz="0" w:space="0" w:color="auto" w:frame="1"/>
        </w:rPr>
        <w:t>Jorge</w:t>
      </w:r>
      <w:r>
        <w:rPr>
          <w:color w:val="000000"/>
          <w:bdr w:val="none" w:sz="0" w:space="0" w:color="auto" w:frame="1"/>
        </w:rPr>
        <w:t xml:space="preserve"> rojas </w:t>
      </w:r>
      <w:proofErr w:type="spellStart"/>
      <w:r>
        <w:rPr>
          <w:color w:val="000000"/>
          <w:bdr w:val="none" w:sz="0" w:space="0" w:color="auto" w:frame="1"/>
        </w:rPr>
        <w:t>rojas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 w:rsidR="00E173FB">
        <w:rPr>
          <w:color w:val="000000"/>
          <w:bdr w:val="none" w:sz="0" w:space="0" w:color="auto" w:frame="1"/>
        </w:rPr>
        <w:t>tío</w:t>
      </w:r>
    </w:p>
    <w:p w14:paraId="2871307C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FCC8CB1" w14:textId="0874F368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B1032">
        <w:rPr>
          <w:color w:val="000000"/>
          <w:bdr w:val="none" w:sz="0" w:space="0" w:color="auto" w:frame="1"/>
        </w:rPr>
        <w:t>Conoce la esposa, hijo, primos?</w:t>
      </w:r>
    </w:p>
    <w:p w14:paraId="7A89E4F9" w14:textId="095E0D39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Si</w:t>
      </w:r>
    </w:p>
    <w:p w14:paraId="31CAE3D7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A010B6C" w14:textId="09AA992D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B1032">
        <w:rPr>
          <w:color w:val="000000"/>
          <w:bdr w:val="none" w:sz="0" w:space="0" w:color="auto" w:frame="1"/>
        </w:rPr>
        <w:t>Como son las relaciones de afecto?</w:t>
      </w:r>
    </w:p>
    <w:p w14:paraId="27FCC2E2" w14:textId="3D8E5222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Son muy buenos, como pobres viven decentemente </w:t>
      </w:r>
    </w:p>
    <w:p w14:paraId="2E2128BE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5E48259" w14:textId="5442BB2B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actividades ha realizado con el sr </w:t>
      </w:r>
      <w:r w:rsidR="00E173FB">
        <w:rPr>
          <w:color w:val="000000"/>
          <w:bdr w:val="none" w:sz="0" w:space="0" w:color="auto" w:frame="1"/>
        </w:rPr>
        <w:t>José</w:t>
      </w:r>
      <w:r w:rsidR="00EB1032">
        <w:rPr>
          <w:color w:val="000000"/>
          <w:bdr w:val="none" w:sz="0" w:space="0" w:color="auto" w:frame="1"/>
        </w:rPr>
        <w:t xml:space="preserve"> y su familia?</w:t>
      </w:r>
    </w:p>
    <w:p w14:paraId="292AD619" w14:textId="79FAC10F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Lo conoce desde hace muchos años</w:t>
      </w:r>
    </w:p>
    <w:p w14:paraId="196818D5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0BF64E8" w14:textId="3F3DD7F9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clase de momentos?</w:t>
      </w:r>
    </w:p>
    <w:p w14:paraId="002C5033" w14:textId="3EE92D89" w:rsidR="00EB1032" w:rsidRDefault="00E173F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Los diciembres</w:t>
      </w:r>
      <w:r w:rsidR="00EB1032">
        <w:rPr>
          <w:color w:val="000000"/>
          <w:bdr w:val="none" w:sz="0" w:space="0" w:color="auto" w:frame="1"/>
        </w:rPr>
        <w:t xml:space="preserve"> </w:t>
      </w:r>
    </w:p>
    <w:p w14:paraId="4E2D6054" w14:textId="3A72F080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4FF62EE" w14:textId="503E6520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Sabe a</w:t>
      </w:r>
      <w:r w:rsidR="00EB1032">
        <w:rPr>
          <w:color w:val="000000"/>
          <w:bdr w:val="none" w:sz="0" w:space="0" w:color="auto" w:frame="1"/>
        </w:rPr>
        <w:t xml:space="preserve"> 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se dedicaba el </w:t>
      </w:r>
      <w:proofErr w:type="spellStart"/>
      <w:r w:rsidR="00EB1032">
        <w:rPr>
          <w:color w:val="000000"/>
          <w:bdr w:val="none" w:sz="0" w:space="0" w:color="auto" w:frame="1"/>
        </w:rPr>
        <w:t>el</w:t>
      </w:r>
      <w:proofErr w:type="spellEnd"/>
      <w:r w:rsidR="00EB1032">
        <w:rPr>
          <w:color w:val="000000"/>
          <w:bdr w:val="none" w:sz="0" w:space="0" w:color="auto" w:frame="1"/>
        </w:rPr>
        <w:t xml:space="preserve"> sr Jorge cuando se accidento?</w:t>
      </w:r>
    </w:p>
    <w:p w14:paraId="56189E0A" w14:textId="3B98D996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 sabe</w:t>
      </w:r>
      <w:r w:rsidR="00E156FD">
        <w:rPr>
          <w:color w:val="000000"/>
          <w:bdr w:val="none" w:sz="0" w:space="0" w:color="auto" w:frame="1"/>
        </w:rPr>
        <w:t xml:space="preserve">. </w:t>
      </w:r>
      <w:r>
        <w:rPr>
          <w:color w:val="000000"/>
          <w:bdr w:val="none" w:sz="0" w:space="0" w:color="auto" w:frame="1"/>
        </w:rPr>
        <w:t xml:space="preserve">Recuerda que pensaban que era algo </w:t>
      </w:r>
      <w:r w:rsidR="00E173FB">
        <w:rPr>
          <w:color w:val="000000"/>
          <w:bdr w:val="none" w:sz="0" w:space="0" w:color="auto" w:frame="1"/>
        </w:rPr>
        <w:t>más</w:t>
      </w:r>
      <w:r>
        <w:rPr>
          <w:color w:val="000000"/>
          <w:bdr w:val="none" w:sz="0" w:space="0" w:color="auto" w:frame="1"/>
        </w:rPr>
        <w:t xml:space="preserve"> horrible de lo que le </w:t>
      </w:r>
      <w:r w:rsidR="00E173FB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pasado</w:t>
      </w:r>
    </w:p>
    <w:p w14:paraId="4A228FD5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9C4C896" w14:textId="32C38D91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integrante de la familia rojas estuvo </w:t>
      </w:r>
      <w:r w:rsidR="00E173FB">
        <w:rPr>
          <w:color w:val="000000"/>
          <w:bdr w:val="none" w:sz="0" w:space="0" w:color="auto" w:frame="1"/>
        </w:rPr>
        <w:t>pendiente,</w:t>
      </w:r>
      <w:r w:rsidR="00EB1032">
        <w:rPr>
          <w:color w:val="000000"/>
          <w:bdr w:val="none" w:sz="0" w:space="0" w:color="auto" w:frame="1"/>
        </w:rPr>
        <w:t xml:space="preserve"> atento</w:t>
      </w:r>
      <w:r>
        <w:rPr>
          <w:color w:val="000000"/>
          <w:bdr w:val="none" w:sz="0" w:space="0" w:color="auto" w:frame="1"/>
        </w:rPr>
        <w:t>?</w:t>
      </w:r>
    </w:p>
    <w:p w14:paraId="4286C415" w14:textId="1AFDA14F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El padre, la</w:t>
      </w:r>
      <w:r w:rsidR="00E156F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madre, los </w:t>
      </w:r>
      <w:r w:rsidR="00E173FB">
        <w:rPr>
          <w:color w:val="000000"/>
          <w:bdr w:val="none" w:sz="0" w:space="0" w:color="auto" w:frame="1"/>
        </w:rPr>
        <w:t>tíos</w:t>
      </w:r>
      <w:r>
        <w:rPr>
          <w:color w:val="000000"/>
          <w:bdr w:val="none" w:sz="0" w:space="0" w:color="auto" w:frame="1"/>
        </w:rPr>
        <w:t>, narra otros</w:t>
      </w:r>
    </w:p>
    <w:p w14:paraId="2D80E9C7" w14:textId="77777777" w:rsidR="00EB1032" w:rsidRDefault="00EB103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BF772CD" w14:textId="295A256C" w:rsidR="00EB103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73FB">
        <w:rPr>
          <w:color w:val="000000"/>
          <w:bdr w:val="none" w:sz="0" w:space="0" w:color="auto" w:frame="1"/>
        </w:rPr>
        <w:t>Qué</w:t>
      </w:r>
      <w:r w:rsidR="00EB1032">
        <w:rPr>
          <w:color w:val="000000"/>
          <w:bdr w:val="none" w:sz="0" w:space="0" w:color="auto" w:frame="1"/>
        </w:rPr>
        <w:t xml:space="preserve"> secuelas </w:t>
      </w:r>
      <w:r w:rsidR="00F817B5">
        <w:rPr>
          <w:color w:val="000000"/>
          <w:bdr w:val="none" w:sz="0" w:space="0" w:color="auto" w:frame="1"/>
        </w:rPr>
        <w:t xml:space="preserve">tiene el sr </w:t>
      </w:r>
      <w:proofErr w:type="spellStart"/>
      <w:r w:rsidR="00F817B5">
        <w:rPr>
          <w:color w:val="000000"/>
          <w:bdr w:val="none" w:sz="0" w:space="0" w:color="auto" w:frame="1"/>
        </w:rPr>
        <w:t>Jose</w:t>
      </w:r>
      <w:proofErr w:type="spellEnd"/>
      <w:r w:rsidR="00F817B5">
        <w:rPr>
          <w:color w:val="000000"/>
          <w:bdr w:val="none" w:sz="0" w:space="0" w:color="auto" w:frame="1"/>
        </w:rPr>
        <w:t xml:space="preserve"> Ignacio</w:t>
      </w:r>
      <w:r>
        <w:rPr>
          <w:color w:val="000000"/>
          <w:bdr w:val="none" w:sz="0" w:space="0" w:color="auto" w:frame="1"/>
        </w:rPr>
        <w:t>?</w:t>
      </w:r>
    </w:p>
    <w:p w14:paraId="37792DD9" w14:textId="3089D803" w:rsidR="00F817B5" w:rsidRDefault="00F817B5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En el hombro, en la mano</w:t>
      </w:r>
    </w:p>
    <w:p w14:paraId="6E2590FB" w14:textId="77777777" w:rsidR="00F817B5" w:rsidRDefault="00F817B5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226D70D3" w14:textId="656D620B" w:rsidR="00F817B5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F817B5">
        <w:rPr>
          <w:color w:val="000000"/>
          <w:bdr w:val="none" w:sz="0" w:space="0" w:color="auto" w:frame="1"/>
        </w:rPr>
        <w:t xml:space="preserve">Sabe </w:t>
      </w:r>
      <w:r w:rsidR="00E173FB">
        <w:rPr>
          <w:color w:val="000000"/>
          <w:bdr w:val="none" w:sz="0" w:space="0" w:color="auto" w:frame="1"/>
        </w:rPr>
        <w:t>cuál</w:t>
      </w:r>
      <w:r w:rsidR="00F817B5">
        <w:rPr>
          <w:color w:val="000000"/>
          <w:bdr w:val="none" w:sz="0" w:space="0" w:color="auto" w:frame="1"/>
        </w:rPr>
        <w:t xml:space="preserve"> es la relación con sus </w:t>
      </w:r>
      <w:r w:rsidR="00E173FB">
        <w:rPr>
          <w:color w:val="000000"/>
          <w:bdr w:val="none" w:sz="0" w:space="0" w:color="auto" w:frame="1"/>
        </w:rPr>
        <w:t>tíos</w:t>
      </w:r>
      <w:r w:rsidR="00F817B5">
        <w:rPr>
          <w:color w:val="000000"/>
          <w:bdr w:val="none" w:sz="0" w:space="0" w:color="auto" w:frame="1"/>
        </w:rPr>
        <w:t xml:space="preserve"> y sus primos?</w:t>
      </w:r>
    </w:p>
    <w:p w14:paraId="518C9DCC" w14:textId="29041AE1" w:rsidR="00F817B5" w:rsidRDefault="00F817B5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Muy bueno </w:t>
      </w:r>
    </w:p>
    <w:p w14:paraId="02777F0D" w14:textId="77777777" w:rsidR="00F817B5" w:rsidRDefault="00F817B5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4028DD4" w14:textId="77777777" w:rsidR="00F817B5" w:rsidRDefault="00F817B5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CC7FE67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D7DAD1D" w14:textId="77777777" w:rsidR="00E156FD" w:rsidRPr="00C14C0A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b/>
          <w:bCs/>
          <w:color w:val="000000"/>
          <w:bdr w:val="none" w:sz="0" w:space="0" w:color="auto" w:frame="1"/>
        </w:rPr>
      </w:pPr>
      <w:r w:rsidRPr="00C14C0A">
        <w:rPr>
          <w:b/>
          <w:bCs/>
          <w:color w:val="000000"/>
          <w:bdr w:val="none" w:sz="0" w:space="0" w:color="auto" w:frame="1"/>
        </w:rPr>
        <w:lastRenderedPageBreak/>
        <w:t>JOSE IGNACIO ROJAS (2:54-3:19 pm)</w:t>
      </w:r>
    </w:p>
    <w:p w14:paraId="2966ECCE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C97684F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Generales de ley </w:t>
      </w:r>
    </w:p>
    <w:p w14:paraId="77F858DE" w14:textId="77777777" w:rsidR="00C14C0A" w:rsidRDefault="00C14C0A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78997DD" w14:textId="394DD742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Ese día salía en la noche, pasa las 9</w:t>
      </w:r>
      <w:r w:rsidR="00E173FB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9 y 30, se </w:t>
      </w:r>
      <w:r w:rsidR="00E173FB">
        <w:rPr>
          <w:color w:val="000000"/>
          <w:bdr w:val="none" w:sz="0" w:space="0" w:color="auto" w:frame="1"/>
        </w:rPr>
        <w:t>dirigía</w:t>
      </w:r>
      <w:r>
        <w:rPr>
          <w:color w:val="000000"/>
          <w:bdr w:val="none" w:sz="0" w:space="0" w:color="auto" w:frame="1"/>
        </w:rPr>
        <w:t xml:space="preserve"> par</w:t>
      </w:r>
      <w:r w:rsidR="00E173FB">
        <w:rPr>
          <w:color w:val="000000"/>
          <w:bdr w:val="none" w:sz="0" w:space="0" w:color="auto" w:frame="1"/>
        </w:rPr>
        <w:t>a villa</w:t>
      </w:r>
      <w:r>
        <w:rPr>
          <w:color w:val="000000"/>
          <w:bdr w:val="none" w:sz="0" w:space="0" w:color="auto" w:frame="1"/>
        </w:rPr>
        <w:t xml:space="preserve"> gorgonas</w:t>
      </w:r>
      <w:r w:rsidR="00C06D32">
        <w:rPr>
          <w:color w:val="000000"/>
          <w:bdr w:val="none" w:sz="0" w:space="0" w:color="auto" w:frame="1"/>
        </w:rPr>
        <w:t xml:space="preserve"> a visitar a su hijo</w:t>
      </w:r>
      <w:r>
        <w:rPr>
          <w:color w:val="000000"/>
          <w:bdr w:val="none" w:sz="0" w:space="0" w:color="auto" w:frame="1"/>
        </w:rPr>
        <w:t xml:space="preserve">, aborda la avenida </w:t>
      </w:r>
      <w:proofErr w:type="spellStart"/>
      <w:r>
        <w:rPr>
          <w:color w:val="000000"/>
          <w:bdr w:val="none" w:sz="0" w:space="0" w:color="auto" w:frame="1"/>
        </w:rPr>
        <w:t>cali</w:t>
      </w:r>
      <w:proofErr w:type="spellEnd"/>
      <w:r>
        <w:rPr>
          <w:color w:val="000000"/>
          <w:bdr w:val="none" w:sz="0" w:space="0" w:color="auto" w:frame="1"/>
        </w:rPr>
        <w:t xml:space="preserve">, a la altura </w:t>
      </w:r>
      <w:r w:rsidR="00C14C0A">
        <w:rPr>
          <w:color w:val="000000"/>
          <w:bdr w:val="none" w:sz="0" w:space="0" w:color="auto" w:frame="1"/>
        </w:rPr>
        <w:t xml:space="preserve">calle </w:t>
      </w:r>
      <w:proofErr w:type="spellStart"/>
      <w:r w:rsidR="00C14C0A" w:rsidRPr="0063129B">
        <w:rPr>
          <w:color w:val="000000"/>
          <w:bdr w:val="none" w:sz="0" w:space="0" w:color="auto" w:frame="1"/>
        </w:rPr>
        <w:t>calle</w:t>
      </w:r>
      <w:proofErr w:type="spellEnd"/>
      <w:r w:rsidR="0063129B" w:rsidRPr="0063129B">
        <w:rPr>
          <w:color w:val="000000"/>
          <w:bdr w:val="none" w:sz="0" w:space="0" w:color="auto" w:frame="1"/>
        </w:rPr>
        <w:t xml:space="preserve"> 73 con carrera</w:t>
      </w:r>
      <w:r w:rsidR="0063129B">
        <w:rPr>
          <w:color w:val="000000"/>
          <w:bdr w:val="none" w:sz="0" w:space="0" w:color="auto" w:frame="1"/>
        </w:rPr>
        <w:t xml:space="preserve"> 2</w:t>
      </w:r>
      <w:r w:rsidR="000739B9">
        <w:rPr>
          <w:color w:val="000000"/>
          <w:bdr w:val="none" w:sz="0" w:space="0" w:color="auto" w:frame="1"/>
        </w:rPr>
        <w:t>5</w:t>
      </w:r>
      <w:r w:rsidR="0063129B">
        <w:rPr>
          <w:color w:val="000000"/>
          <w:bdr w:val="none" w:sz="0" w:space="0" w:color="auto" w:frame="1"/>
        </w:rPr>
        <w:t xml:space="preserve"> Diario</w:t>
      </w:r>
      <w:r w:rsidR="008C49E9">
        <w:rPr>
          <w:color w:val="000000"/>
          <w:bdr w:val="none" w:sz="0" w:space="0" w:color="auto" w:frame="1"/>
        </w:rPr>
        <w:t xml:space="preserve"> 26</w:t>
      </w:r>
      <w:r w:rsidR="0063129B">
        <w:rPr>
          <w:color w:val="000000"/>
          <w:bdr w:val="none" w:sz="0" w:space="0" w:color="auto" w:frame="1"/>
        </w:rPr>
        <w:t xml:space="preserve"> Bogotá</w:t>
      </w:r>
      <w:r>
        <w:rPr>
          <w:color w:val="000000"/>
          <w:bdr w:val="none" w:sz="0" w:space="0" w:color="auto" w:frame="1"/>
        </w:rPr>
        <w:t>, cae sobre un hueco, sobre un puent</w:t>
      </w:r>
      <w:r w:rsidR="0063129B">
        <w:rPr>
          <w:color w:val="000000"/>
          <w:bdr w:val="none" w:sz="0" w:space="0" w:color="auto" w:frame="1"/>
        </w:rPr>
        <w:t xml:space="preserve">e, que está </w:t>
      </w:r>
      <w:r w:rsidR="00C14C0A">
        <w:rPr>
          <w:color w:val="000000"/>
          <w:bdr w:val="none" w:sz="0" w:space="0" w:color="auto" w:frame="1"/>
        </w:rPr>
        <w:t>desfondado</w:t>
      </w:r>
      <w:r>
        <w:rPr>
          <w:color w:val="000000"/>
          <w:bdr w:val="none" w:sz="0" w:space="0" w:color="auto" w:frame="1"/>
        </w:rPr>
        <w:t xml:space="preserve"> la </w:t>
      </w:r>
      <w:r w:rsidR="002C5E7C">
        <w:rPr>
          <w:color w:val="000000"/>
          <w:bdr w:val="none" w:sz="0" w:space="0" w:color="auto" w:frame="1"/>
        </w:rPr>
        <w:t>llanta</w:t>
      </w:r>
      <w:r>
        <w:rPr>
          <w:color w:val="000000"/>
          <w:bdr w:val="none" w:sz="0" w:space="0" w:color="auto" w:frame="1"/>
        </w:rPr>
        <w:t xml:space="preserve"> se incrusta</w:t>
      </w:r>
      <w:r w:rsidR="002C5E7C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se levanta </w:t>
      </w:r>
    </w:p>
    <w:p w14:paraId="4493A1D2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0922EA0" w14:textId="12B8A4AC" w:rsidR="002C5E7C" w:rsidRDefault="002C5E7C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¿en parte se encontraba</w:t>
      </w:r>
      <w:r w:rsidR="001934F0">
        <w:rPr>
          <w:color w:val="000000"/>
          <w:bdr w:val="none" w:sz="0" w:space="0" w:color="auto" w:frame="1"/>
        </w:rPr>
        <w:t xml:space="preserve"> el </w:t>
      </w:r>
      <w:r w:rsidR="00E12FB0">
        <w:rPr>
          <w:color w:val="000000"/>
          <w:bdr w:val="none" w:sz="0" w:space="0" w:color="auto" w:frame="1"/>
        </w:rPr>
        <w:t>imperfecto</w:t>
      </w:r>
      <w:r w:rsidR="001934F0">
        <w:rPr>
          <w:color w:val="000000"/>
          <w:bdr w:val="none" w:sz="0" w:space="0" w:color="auto" w:frame="1"/>
        </w:rPr>
        <w:t xml:space="preserve"> </w:t>
      </w:r>
      <w:r w:rsidR="006F47AC">
        <w:rPr>
          <w:color w:val="000000"/>
          <w:bdr w:val="none" w:sz="0" w:space="0" w:color="auto" w:frame="1"/>
        </w:rPr>
        <w:t>que usted menciona que es un hueco</w:t>
      </w:r>
      <w:r w:rsidR="009D18C9">
        <w:rPr>
          <w:color w:val="000000"/>
          <w:bdr w:val="none" w:sz="0" w:space="0" w:color="auto" w:frame="1"/>
        </w:rPr>
        <w:t xml:space="preserve">, en que parte de la </w:t>
      </w:r>
      <w:r w:rsidR="00E12FB0">
        <w:rPr>
          <w:color w:val="000000"/>
          <w:bdr w:val="none" w:sz="0" w:space="0" w:color="auto" w:frame="1"/>
        </w:rPr>
        <w:t>vía</w:t>
      </w:r>
      <w:r w:rsidR="001934F0">
        <w:rPr>
          <w:color w:val="000000"/>
          <w:bdr w:val="none" w:sz="0" w:space="0" w:color="auto" w:frame="1"/>
        </w:rPr>
        <w:t>?</w:t>
      </w:r>
      <w:r>
        <w:rPr>
          <w:color w:val="000000"/>
          <w:bdr w:val="none" w:sz="0" w:space="0" w:color="auto" w:frame="1"/>
        </w:rPr>
        <w:t xml:space="preserve">  </w:t>
      </w:r>
    </w:p>
    <w:p w14:paraId="04A7C4F2" w14:textId="3D15C716" w:rsidR="00E156FD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Carril izquierdo</w:t>
      </w:r>
    </w:p>
    <w:p w14:paraId="55986F10" w14:textId="77777777" w:rsidR="001934F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33B35E2" w14:textId="56ABA605" w:rsidR="00E156FD" w:rsidRDefault="00E12FB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¿En qué parte de la vía iba conduciendo?</w:t>
      </w:r>
    </w:p>
    <w:p w14:paraId="018EDAE6" w14:textId="321ED28C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Carril izquierd</w:t>
      </w:r>
      <w:r w:rsidR="00C14C0A">
        <w:rPr>
          <w:color w:val="000000"/>
          <w:bdr w:val="none" w:sz="0" w:space="0" w:color="auto" w:frame="1"/>
        </w:rPr>
        <w:t>o</w:t>
      </w:r>
    </w:p>
    <w:p w14:paraId="608DCA76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A9CF3B3" w14:textId="16EE8960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¿a </w:t>
      </w:r>
      <w:r w:rsidR="00E12FB0">
        <w:rPr>
          <w:color w:val="000000"/>
          <w:bdr w:val="none" w:sz="0" w:space="0" w:color="auto" w:frame="1"/>
        </w:rPr>
        <w:t>qué</w:t>
      </w:r>
      <w:r>
        <w:rPr>
          <w:color w:val="000000"/>
          <w:bdr w:val="none" w:sz="0" w:space="0" w:color="auto" w:frame="1"/>
        </w:rPr>
        <w:t xml:space="preserve"> velocidad iba conduciendo?</w:t>
      </w:r>
    </w:p>
    <w:p w14:paraId="323DE3E8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30 a 40</w:t>
      </w:r>
    </w:p>
    <w:p w14:paraId="0B5D18DF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D8FD178" w14:textId="21E9C4D4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071DDF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alguna intersección vehicular en la </w:t>
      </w:r>
      <w:r w:rsidR="00071DDF">
        <w:rPr>
          <w:color w:val="000000"/>
          <w:bdr w:val="none" w:sz="0" w:space="0" w:color="auto" w:frame="1"/>
        </w:rPr>
        <w:t>vía</w:t>
      </w:r>
      <w:r>
        <w:rPr>
          <w:color w:val="000000"/>
          <w:bdr w:val="none" w:sz="0" w:space="0" w:color="auto" w:frame="1"/>
        </w:rPr>
        <w:t xml:space="preserve"> por la cual </w:t>
      </w:r>
      <w:r w:rsidR="00071DDF">
        <w:rPr>
          <w:color w:val="000000"/>
          <w:bdr w:val="none" w:sz="0" w:space="0" w:color="auto" w:frame="1"/>
        </w:rPr>
        <w:t>conducía</w:t>
      </w:r>
      <w:r>
        <w:rPr>
          <w:color w:val="000000"/>
          <w:bdr w:val="none" w:sz="0" w:space="0" w:color="auto" w:frame="1"/>
        </w:rPr>
        <w:t>?</w:t>
      </w:r>
    </w:p>
    <w:p w14:paraId="6163B3BF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8F38758" w14:textId="1C5108DA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</w:t>
      </w:r>
      <w:r w:rsidR="001934F0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sr</w:t>
      </w:r>
    </w:p>
    <w:p w14:paraId="3D6AA2AA" w14:textId="77777777" w:rsidR="001934F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19C1675" w14:textId="7939524D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¿Cómo eran las condiciones </w:t>
      </w:r>
      <w:r w:rsidR="001934F0">
        <w:rPr>
          <w:color w:val="000000"/>
          <w:bdr w:val="none" w:sz="0" w:space="0" w:color="auto" w:frame="1"/>
        </w:rPr>
        <w:t>climáticas</w:t>
      </w:r>
      <w:r>
        <w:rPr>
          <w:color w:val="000000"/>
          <w:bdr w:val="none" w:sz="0" w:space="0" w:color="auto" w:frame="1"/>
        </w:rPr>
        <w:t>?</w:t>
      </w:r>
    </w:p>
    <w:p w14:paraId="1C165807" w14:textId="0CE41801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Estable, no </w:t>
      </w:r>
      <w:r w:rsidR="00071DDF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lluvia</w:t>
      </w:r>
      <w:r w:rsidR="00071DDF">
        <w:rPr>
          <w:color w:val="000000"/>
          <w:bdr w:val="none" w:sz="0" w:space="0" w:color="auto" w:frame="1"/>
        </w:rPr>
        <w:t>, era nocturno</w:t>
      </w:r>
    </w:p>
    <w:p w14:paraId="203BCFFF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1A7401B" w14:textId="457AAA74" w:rsidR="00E156FD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56FD">
        <w:rPr>
          <w:color w:val="000000"/>
          <w:bdr w:val="none" w:sz="0" w:space="0" w:color="auto" w:frame="1"/>
        </w:rPr>
        <w:t>Como era la iluminación</w:t>
      </w:r>
      <w:r>
        <w:rPr>
          <w:color w:val="000000"/>
          <w:bdr w:val="none" w:sz="0" w:space="0" w:color="auto" w:frame="1"/>
        </w:rPr>
        <w:t>?</w:t>
      </w:r>
    </w:p>
    <w:p w14:paraId="785316CF" w14:textId="62150D58" w:rsidR="00E156FD" w:rsidRDefault="006D02BB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El poste estaba a </w:t>
      </w:r>
      <w:r w:rsidR="00E156FD">
        <w:rPr>
          <w:color w:val="000000"/>
          <w:bdr w:val="none" w:sz="0" w:space="0" w:color="auto" w:frame="1"/>
        </w:rPr>
        <w:t xml:space="preserve">60 </w:t>
      </w:r>
      <w:proofErr w:type="spellStart"/>
      <w:r w:rsidR="00E156FD">
        <w:rPr>
          <w:color w:val="000000"/>
          <w:bdr w:val="none" w:sz="0" w:space="0" w:color="auto" w:frame="1"/>
        </w:rPr>
        <w:t>mts</w:t>
      </w:r>
      <w:proofErr w:type="spellEnd"/>
      <w:r w:rsidR="00E156FD">
        <w:rPr>
          <w:color w:val="000000"/>
          <w:bdr w:val="none" w:sz="0" w:space="0" w:color="auto" w:frame="1"/>
        </w:rPr>
        <w:t xml:space="preserve"> promedio. A pesar</w:t>
      </w:r>
      <w:r w:rsidR="001934F0">
        <w:rPr>
          <w:color w:val="000000"/>
          <w:bdr w:val="none" w:sz="0" w:space="0" w:color="auto" w:frame="1"/>
        </w:rPr>
        <w:t xml:space="preserve"> de eso</w:t>
      </w:r>
      <w:r w:rsidR="00E156FD">
        <w:rPr>
          <w:color w:val="000000"/>
          <w:bdr w:val="none" w:sz="0" w:space="0" w:color="auto" w:frame="1"/>
        </w:rPr>
        <w:t>, medio se lograba ver</w:t>
      </w:r>
    </w:p>
    <w:p w14:paraId="269EFC96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C4CC3DC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8029FB1" w14:textId="4D675493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2FB0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vehículos adelante de usted al momento que ocurrió el hecho?</w:t>
      </w:r>
    </w:p>
    <w:p w14:paraId="47B54229" w14:textId="5D7B2225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 recuerda</w:t>
      </w:r>
      <w:r w:rsidR="00E76A60">
        <w:rPr>
          <w:color w:val="000000"/>
          <w:bdr w:val="none" w:sz="0" w:space="0" w:color="auto" w:frame="1"/>
        </w:rPr>
        <w:t xml:space="preserve">, pero </w:t>
      </w:r>
      <w:r w:rsidR="00E12FB0">
        <w:rPr>
          <w:color w:val="000000"/>
          <w:bdr w:val="none" w:sz="0" w:space="0" w:color="auto" w:frame="1"/>
        </w:rPr>
        <w:t>había</w:t>
      </w:r>
      <w:r w:rsidR="00E76A60">
        <w:rPr>
          <w:color w:val="000000"/>
          <w:bdr w:val="none" w:sz="0" w:space="0" w:color="auto" w:frame="1"/>
        </w:rPr>
        <w:t xml:space="preserve"> vehículos en su entorno transitando</w:t>
      </w:r>
    </w:p>
    <w:p w14:paraId="2B081433" w14:textId="77777777" w:rsidR="001934F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65376B5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AFDD186" w14:textId="4218ADE0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¿A </w:t>
      </w:r>
      <w:r w:rsidR="00C14C0A">
        <w:rPr>
          <w:color w:val="000000"/>
          <w:bdr w:val="none" w:sz="0" w:space="0" w:color="auto" w:frame="1"/>
        </w:rPr>
        <w:t>qué</w:t>
      </w:r>
      <w:r>
        <w:rPr>
          <w:color w:val="000000"/>
          <w:bdr w:val="none" w:sz="0" w:space="0" w:color="auto" w:frame="1"/>
        </w:rPr>
        <w:t xml:space="preserve"> hora ocurrió el hecho?</w:t>
      </w:r>
    </w:p>
    <w:p w14:paraId="565BDE5D" w14:textId="19E5B254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9:30</w:t>
      </w:r>
      <w:r w:rsidR="00E76A60">
        <w:rPr>
          <w:color w:val="000000"/>
          <w:bdr w:val="none" w:sz="0" w:space="0" w:color="auto" w:frame="1"/>
        </w:rPr>
        <w:t xml:space="preserve"> pm</w:t>
      </w:r>
    </w:p>
    <w:p w14:paraId="167397A8" w14:textId="77777777" w:rsidR="00E76A60" w:rsidRDefault="00E76A6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D6E8A14" w14:textId="6BC76B45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¿cómo se </w:t>
      </w:r>
      <w:r w:rsidR="00E76A60">
        <w:rPr>
          <w:color w:val="000000"/>
          <w:bdr w:val="none" w:sz="0" w:space="0" w:color="auto" w:frame="1"/>
        </w:rPr>
        <w:t>trasladó</w:t>
      </w:r>
      <w:r>
        <w:rPr>
          <w:color w:val="000000"/>
          <w:bdr w:val="none" w:sz="0" w:space="0" w:color="auto" w:frame="1"/>
        </w:rPr>
        <w:t xml:space="preserve"> al hospital?</w:t>
      </w:r>
    </w:p>
    <w:p w14:paraId="34B3D125" w14:textId="7BACFAAB" w:rsidR="00E156FD" w:rsidRPr="00E76A6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 w:rsidRPr="00E76A60">
        <w:rPr>
          <w:color w:val="000000"/>
          <w:bdr w:val="none" w:sz="0" w:space="0" w:color="auto" w:frame="1"/>
        </w:rPr>
        <w:t>A</w:t>
      </w:r>
      <w:r w:rsidR="00E156FD" w:rsidRPr="00E76A60">
        <w:rPr>
          <w:color w:val="000000"/>
          <w:bdr w:val="none" w:sz="0" w:space="0" w:color="auto" w:frame="1"/>
        </w:rPr>
        <w:t>mb</w:t>
      </w:r>
      <w:r w:rsidRPr="00E76A60">
        <w:rPr>
          <w:color w:val="000000"/>
          <w:bdr w:val="none" w:sz="0" w:space="0" w:color="auto" w:frame="1"/>
        </w:rPr>
        <w:t>ulancia</w:t>
      </w:r>
    </w:p>
    <w:p w14:paraId="19495721" w14:textId="77777777" w:rsidR="001934F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b/>
          <w:bCs/>
          <w:color w:val="000000"/>
          <w:bdr w:val="none" w:sz="0" w:space="0" w:color="auto" w:frame="1"/>
        </w:rPr>
      </w:pPr>
    </w:p>
    <w:p w14:paraId="716B54E6" w14:textId="77777777" w:rsidR="00E156FD" w:rsidRPr="00E76A60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 w:rsidRPr="00E76A60">
        <w:rPr>
          <w:color w:val="000000"/>
          <w:bdr w:val="none" w:sz="0" w:space="0" w:color="auto" w:frame="1"/>
        </w:rPr>
        <w:t>¿Una vez ocurrido el hecho, cuanto demoró la ambulancia en llegar al lugar del accidente?</w:t>
      </w:r>
    </w:p>
    <w:p w14:paraId="3DA5014D" w14:textId="135EED5A" w:rsidR="00E156FD" w:rsidRPr="00E12FB0" w:rsidRDefault="00FB4703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 w:rsidRPr="00E12FB0">
        <w:rPr>
          <w:color w:val="000000"/>
          <w:bdr w:val="none" w:sz="0" w:space="0" w:color="auto" w:frame="1"/>
        </w:rPr>
        <w:t xml:space="preserve">Dice que el conductor logró ver lo sucedido, porque venia 2 carros atrás, demoró </w:t>
      </w:r>
      <w:r w:rsidR="00E156FD" w:rsidRPr="00E12FB0">
        <w:rPr>
          <w:color w:val="000000"/>
          <w:bdr w:val="none" w:sz="0" w:space="0" w:color="auto" w:frame="1"/>
        </w:rPr>
        <w:t>1 min</w:t>
      </w:r>
    </w:p>
    <w:p w14:paraId="0AB39B59" w14:textId="77777777" w:rsidR="001934F0" w:rsidRDefault="001934F0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E2FC9A6" w14:textId="753F2FF2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¿Cuánto tiempo demoro la ambulancia en movilizarlo desde el sitio a la </w:t>
      </w:r>
      <w:r w:rsidR="00E12FB0">
        <w:rPr>
          <w:color w:val="000000"/>
          <w:bdr w:val="none" w:sz="0" w:space="0" w:color="auto" w:frame="1"/>
        </w:rPr>
        <w:t>clínica?</w:t>
      </w:r>
    </w:p>
    <w:p w14:paraId="0A57EDFA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 min o 10 min</w:t>
      </w:r>
    </w:p>
    <w:p w14:paraId="6A514F48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C5B7797" w14:textId="78D4D310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¿usted vio el momento que llega el agente de </w:t>
      </w:r>
      <w:r w:rsidR="001934F0">
        <w:rPr>
          <w:color w:val="000000"/>
          <w:bdr w:val="none" w:sz="0" w:space="0" w:color="auto" w:frame="1"/>
        </w:rPr>
        <w:t>tránsito</w:t>
      </w:r>
      <w:r>
        <w:rPr>
          <w:color w:val="000000"/>
          <w:bdr w:val="none" w:sz="0" w:space="0" w:color="auto" w:frame="1"/>
        </w:rPr>
        <w:t xml:space="preserve"> al lugar?</w:t>
      </w:r>
    </w:p>
    <w:p w14:paraId="6C07AE0D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</w:t>
      </w:r>
    </w:p>
    <w:p w14:paraId="467DA42A" w14:textId="77777777" w:rsidR="00DE5D82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DAD0C86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¿Recuerda si existieron testigos del hecho?</w:t>
      </w:r>
    </w:p>
    <w:p w14:paraId="72C66EC8" w14:textId="468B5850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Si</w:t>
      </w:r>
    </w:p>
    <w:p w14:paraId="42226463" w14:textId="77777777" w:rsidR="00DE5D82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194E378" w14:textId="5D0FCC6D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¿usted los vio al momento en que conducía?</w:t>
      </w:r>
    </w:p>
    <w:p w14:paraId="07E75354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si</w:t>
      </w:r>
    </w:p>
    <w:p w14:paraId="7E9B3566" w14:textId="77777777" w:rsidR="00DE5D82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0748419" w14:textId="3C720E4B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¿recuerda a que distancia estaba ellos de usted?</w:t>
      </w:r>
    </w:p>
    <w:p w14:paraId="20FC90F8" w14:textId="284032F3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No sr. Los vio cuando </w:t>
      </w:r>
      <w:r w:rsidR="00864856">
        <w:rPr>
          <w:color w:val="000000"/>
          <w:bdr w:val="none" w:sz="0" w:space="0" w:color="auto" w:frame="1"/>
        </w:rPr>
        <w:t xml:space="preserve">el </w:t>
      </w:r>
      <w:r>
        <w:rPr>
          <w:color w:val="000000"/>
          <w:bdr w:val="none" w:sz="0" w:space="0" w:color="auto" w:frame="1"/>
        </w:rPr>
        <w:t xml:space="preserve">de la ambulancia </w:t>
      </w:r>
      <w:r w:rsidR="00864856">
        <w:rPr>
          <w:color w:val="000000"/>
          <w:bdr w:val="none" w:sz="0" w:space="0" w:color="auto" w:frame="1"/>
        </w:rPr>
        <w:t>se acercó a él</w:t>
      </w:r>
    </w:p>
    <w:p w14:paraId="1452446D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317C445" w14:textId="7AE2269F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¿Sírvase infórmale si recuerda el lugar del impacto </w:t>
      </w:r>
      <w:r w:rsidR="00DE5EB8">
        <w:rPr>
          <w:color w:val="000000"/>
          <w:bdr w:val="none" w:sz="0" w:space="0" w:color="auto" w:frame="1"/>
        </w:rPr>
        <w:t>tenía</w:t>
      </w:r>
      <w:r>
        <w:rPr>
          <w:color w:val="000000"/>
          <w:bdr w:val="none" w:sz="0" w:space="0" w:color="auto" w:frame="1"/>
        </w:rPr>
        <w:t xml:space="preserve"> señalización preventiva?</w:t>
      </w:r>
    </w:p>
    <w:p w14:paraId="31D14729" w14:textId="34DB9B53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En absoluto, no </w:t>
      </w:r>
      <w:r w:rsidR="00DE5D82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señalización </w:t>
      </w:r>
    </w:p>
    <w:p w14:paraId="44A3BD4C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8A1D870" w14:textId="69A5AD5B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¿Usted </w:t>
      </w:r>
      <w:r w:rsidR="00B6450D">
        <w:rPr>
          <w:color w:val="000000"/>
          <w:bdr w:val="none" w:sz="0" w:space="0" w:color="auto" w:frame="1"/>
        </w:rPr>
        <w:t>había</w:t>
      </w:r>
      <w:r>
        <w:rPr>
          <w:color w:val="000000"/>
          <w:bdr w:val="none" w:sz="0" w:space="0" w:color="auto" w:frame="1"/>
        </w:rPr>
        <w:t xml:space="preserve"> tomado licor previamente?</w:t>
      </w:r>
    </w:p>
    <w:p w14:paraId="53F913A2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No, no consume licor o sustancia</w:t>
      </w:r>
    </w:p>
    <w:p w14:paraId="15730A9E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96AFDED" w14:textId="1118EEC1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¿A </w:t>
      </w:r>
      <w:r w:rsidR="00E12FB0">
        <w:rPr>
          <w:color w:val="000000"/>
          <w:bdr w:val="none" w:sz="0" w:space="0" w:color="auto" w:frame="1"/>
        </w:rPr>
        <w:t>qué</w:t>
      </w:r>
      <w:r>
        <w:rPr>
          <w:color w:val="000000"/>
          <w:bdr w:val="none" w:sz="0" w:space="0" w:color="auto" w:frame="1"/>
        </w:rPr>
        <w:t xml:space="preserve"> elementos de seguridad se refiere?</w:t>
      </w:r>
    </w:p>
    <w:p w14:paraId="189C6596" w14:textId="2DB51787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Tenía</w:t>
      </w:r>
      <w:r w:rsidR="00E156F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calzado</w:t>
      </w:r>
      <w:r w:rsidR="00E156FD">
        <w:rPr>
          <w:color w:val="000000"/>
          <w:bdr w:val="none" w:sz="0" w:space="0" w:color="auto" w:frame="1"/>
        </w:rPr>
        <w:t xml:space="preserve">, jeans, un saco, un casco, y el chaleco </w:t>
      </w:r>
    </w:p>
    <w:p w14:paraId="42F1E1F7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54769C97" w14:textId="2C2B7CFE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¿Otras personas y quienes lo auxiliaron?</w:t>
      </w:r>
    </w:p>
    <w:p w14:paraId="65624138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El sr de la ambulancia, los 2 testigos, el joven la mucha y varias personas</w:t>
      </w:r>
    </w:p>
    <w:p w14:paraId="056CDE8F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CA2C5ED" w14:textId="3F8049F3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¿Usted realizó ante autoridad judicial o administrativa los hechos?</w:t>
      </w:r>
    </w:p>
    <w:p w14:paraId="4B8FF4DB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Si, agente de transito</w:t>
      </w:r>
    </w:p>
    <w:p w14:paraId="6CB154A4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A0904AC" w14:textId="08592D4F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¿Y ante </w:t>
      </w:r>
      <w:r w:rsidR="00E156FD">
        <w:rPr>
          <w:color w:val="000000"/>
          <w:bdr w:val="none" w:sz="0" w:space="0" w:color="auto" w:frame="1"/>
        </w:rPr>
        <w:t>Medic</w:t>
      </w:r>
      <w:r>
        <w:rPr>
          <w:color w:val="000000"/>
          <w:bdr w:val="none" w:sz="0" w:space="0" w:color="auto" w:frame="1"/>
        </w:rPr>
        <w:t>in</w:t>
      </w:r>
      <w:r w:rsidR="00E156FD">
        <w:rPr>
          <w:color w:val="000000"/>
          <w:bdr w:val="none" w:sz="0" w:space="0" w:color="auto" w:frame="1"/>
        </w:rPr>
        <w:t>a legal?</w:t>
      </w:r>
    </w:p>
    <w:p w14:paraId="7705264E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Si, cuando fue citado. </w:t>
      </w:r>
    </w:p>
    <w:p w14:paraId="1B9B66CA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3C30EF4" w14:textId="1BB17FCB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¿Usted en esa valoración </w:t>
      </w:r>
      <w:r w:rsidR="00B57B00">
        <w:rPr>
          <w:color w:val="000000"/>
          <w:bdr w:val="none" w:sz="0" w:space="0" w:color="auto" w:frame="1"/>
        </w:rPr>
        <w:t>médico</w:t>
      </w:r>
      <w:r>
        <w:rPr>
          <w:color w:val="000000"/>
          <w:bdr w:val="none" w:sz="0" w:space="0" w:color="auto" w:frame="1"/>
        </w:rPr>
        <w:t xml:space="preserve"> legal que le practicó realizó un relato de los hechos cuando le indagaron?</w:t>
      </w:r>
    </w:p>
    <w:p w14:paraId="5D2169A0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Si sr. </w:t>
      </w:r>
    </w:p>
    <w:p w14:paraId="65DE07CC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1DE13CD" w14:textId="3CB32171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¿Usted recuerda que le dijo al profesional sobre los hechos?</w:t>
      </w:r>
    </w:p>
    <w:p w14:paraId="0FAA4829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Si</w:t>
      </w:r>
    </w:p>
    <w:p w14:paraId="129F1893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7C7E8468" w14:textId="3C95A192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56FD">
        <w:rPr>
          <w:color w:val="000000"/>
          <w:bdr w:val="none" w:sz="0" w:space="0" w:color="auto" w:frame="1"/>
        </w:rPr>
        <w:t xml:space="preserve">Para la fecha de los hechos existía una señal de </w:t>
      </w:r>
      <w:r>
        <w:rPr>
          <w:color w:val="000000"/>
          <w:bdr w:val="none" w:sz="0" w:space="0" w:color="auto" w:frame="1"/>
        </w:rPr>
        <w:t>tránsito</w:t>
      </w:r>
      <w:r w:rsidR="00E156FD">
        <w:rPr>
          <w:color w:val="000000"/>
          <w:bdr w:val="none" w:sz="0" w:space="0" w:color="auto" w:frame="1"/>
        </w:rPr>
        <w:t xml:space="preserve"> que reduzca la velocidad</w:t>
      </w:r>
      <w:r>
        <w:rPr>
          <w:color w:val="000000"/>
          <w:bdr w:val="none" w:sz="0" w:space="0" w:color="auto" w:frame="1"/>
        </w:rPr>
        <w:t>?</w:t>
      </w:r>
    </w:p>
    <w:p w14:paraId="1CAA9526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No recuerda</w:t>
      </w:r>
    </w:p>
    <w:p w14:paraId="5728A6F3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D999171" w14:textId="6C0BC445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B57B00">
        <w:rPr>
          <w:color w:val="000000"/>
          <w:bdr w:val="none" w:sz="0" w:space="0" w:color="auto" w:frame="1"/>
        </w:rPr>
        <w:t>Qué</w:t>
      </w:r>
      <w:r>
        <w:rPr>
          <w:color w:val="000000"/>
          <w:bdr w:val="none" w:sz="0" w:space="0" w:color="auto" w:frame="1"/>
        </w:rPr>
        <w:t xml:space="preserve"> tiempo llevaba en la conducción de este tipo de vehículo?</w:t>
      </w:r>
    </w:p>
    <w:p w14:paraId="2B9718DF" w14:textId="63EEDD62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Más de 10 años</w:t>
      </w:r>
      <w:r w:rsidR="00DE5D82">
        <w:rPr>
          <w:color w:val="000000"/>
          <w:bdr w:val="none" w:sz="0" w:space="0" w:color="auto" w:frame="1"/>
        </w:rPr>
        <w:t xml:space="preserve">. </w:t>
      </w:r>
      <w:r>
        <w:rPr>
          <w:color w:val="000000"/>
          <w:bdr w:val="none" w:sz="0" w:space="0" w:color="auto" w:frame="1"/>
        </w:rPr>
        <w:t>Afirma que estaba realizando una maniobra de adelantamiento</w:t>
      </w:r>
    </w:p>
    <w:p w14:paraId="5EA1E89E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465EBCA" w14:textId="4DAC2091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B57B00">
        <w:rPr>
          <w:color w:val="000000"/>
          <w:bdr w:val="none" w:sz="0" w:space="0" w:color="auto" w:frame="1"/>
        </w:rPr>
        <w:t>Cuántos</w:t>
      </w:r>
      <w:r w:rsidR="00E156FD">
        <w:rPr>
          <w:color w:val="000000"/>
          <w:bdr w:val="none" w:sz="0" w:space="0" w:color="auto" w:frame="1"/>
        </w:rPr>
        <w:t xml:space="preserve"> carilles </w:t>
      </w:r>
      <w:r w:rsidR="00B57B00">
        <w:rPr>
          <w:color w:val="000000"/>
          <w:bdr w:val="none" w:sz="0" w:space="0" w:color="auto" w:frame="1"/>
        </w:rPr>
        <w:t>tenía</w:t>
      </w:r>
      <w:r>
        <w:rPr>
          <w:color w:val="000000"/>
          <w:bdr w:val="none" w:sz="0" w:space="0" w:color="auto" w:frame="1"/>
        </w:rPr>
        <w:t>?</w:t>
      </w:r>
    </w:p>
    <w:p w14:paraId="5513578F" w14:textId="626AC92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</w:t>
      </w:r>
      <w:r w:rsidR="00DE5D82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sin señalizar</w:t>
      </w:r>
    </w:p>
    <w:p w14:paraId="6212E51C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9EC4D0D" w14:textId="26D13897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</w:t>
      </w:r>
      <w:r w:rsidR="00E156FD">
        <w:rPr>
          <w:color w:val="000000"/>
          <w:bdr w:val="none" w:sz="0" w:space="0" w:color="auto" w:frame="1"/>
        </w:rPr>
        <w:t xml:space="preserve">Como </w:t>
      </w:r>
      <w:r>
        <w:rPr>
          <w:color w:val="000000"/>
          <w:bdr w:val="none" w:sz="0" w:space="0" w:color="auto" w:frame="1"/>
        </w:rPr>
        <w:t>así</w:t>
      </w:r>
      <w:r w:rsidR="00E156FD">
        <w:rPr>
          <w:color w:val="000000"/>
          <w:bdr w:val="none" w:sz="0" w:space="0" w:color="auto" w:frame="1"/>
        </w:rPr>
        <w:t xml:space="preserve"> sin señalizar?</w:t>
      </w:r>
    </w:p>
    <w:p w14:paraId="49549216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Demarcación horizontal, pintura en el asfalto</w:t>
      </w:r>
    </w:p>
    <w:p w14:paraId="70D2AA37" w14:textId="77777777" w:rsidR="00DE5D82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C752FD5" w14:textId="59D8656C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>¿</w:t>
      </w:r>
      <w:r w:rsidR="00E156FD">
        <w:rPr>
          <w:color w:val="000000"/>
          <w:bdr w:val="none" w:sz="0" w:space="0" w:color="auto" w:frame="1"/>
        </w:rPr>
        <w:t xml:space="preserve">Podría describir </w:t>
      </w:r>
      <w:r w:rsidR="00B57B00">
        <w:rPr>
          <w:color w:val="000000"/>
          <w:bdr w:val="none" w:sz="0" w:space="0" w:color="auto" w:frame="1"/>
        </w:rPr>
        <w:t>las características</w:t>
      </w:r>
      <w:r w:rsidR="00E156FD">
        <w:rPr>
          <w:color w:val="000000"/>
          <w:bdr w:val="none" w:sz="0" w:space="0" w:color="auto" w:frame="1"/>
        </w:rPr>
        <w:t xml:space="preserve"> de es</w:t>
      </w:r>
      <w:r>
        <w:rPr>
          <w:color w:val="000000"/>
          <w:bdr w:val="none" w:sz="0" w:space="0" w:color="auto" w:frame="1"/>
        </w:rPr>
        <w:t>e</w:t>
      </w:r>
      <w:r w:rsidR="00E156FD">
        <w:rPr>
          <w:color w:val="000000"/>
          <w:bdr w:val="none" w:sz="0" w:space="0" w:color="auto" w:frame="1"/>
        </w:rPr>
        <w:t xml:space="preserve"> hueco?</w:t>
      </w:r>
    </w:p>
    <w:p w14:paraId="46B8D00D" w14:textId="788A6155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Sobre el puente, el hueco estaba </w:t>
      </w:r>
      <w:r w:rsidR="00DE5D82">
        <w:rPr>
          <w:color w:val="000000"/>
          <w:bdr w:val="none" w:sz="0" w:space="0" w:color="auto" w:frame="1"/>
        </w:rPr>
        <w:t>desfondado</w:t>
      </w:r>
      <w:r>
        <w:rPr>
          <w:color w:val="000000"/>
          <w:bdr w:val="none" w:sz="0" w:space="0" w:color="auto" w:frame="1"/>
        </w:rPr>
        <w:t xml:space="preserve">, estaba solamente la varilla y se lograba ver abajo las aguas residuales </w:t>
      </w:r>
    </w:p>
    <w:p w14:paraId="3B125C1D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A6492C3" w14:textId="61B0655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El </w:t>
      </w:r>
      <w:r w:rsidR="00DE5D82">
        <w:rPr>
          <w:color w:val="000000"/>
          <w:bdr w:val="none" w:sz="0" w:space="0" w:color="auto" w:frame="1"/>
        </w:rPr>
        <w:t>hueco medio</w:t>
      </w:r>
      <w:r>
        <w:rPr>
          <w:color w:val="000000"/>
          <w:bdr w:val="none" w:sz="0" w:space="0" w:color="auto" w:frame="1"/>
        </w:rPr>
        <w:t xml:space="preserve"> 60 o 70 cm por ahí un metro</w:t>
      </w:r>
      <w:r w:rsidR="009B31DB">
        <w:rPr>
          <w:color w:val="000000"/>
          <w:bdr w:val="none" w:sz="0" w:space="0" w:color="auto" w:frame="1"/>
        </w:rPr>
        <w:t>, 1m:20 de largo</w:t>
      </w:r>
      <w:r w:rsidR="008E51CC">
        <w:rPr>
          <w:color w:val="000000"/>
          <w:bdr w:val="none" w:sz="0" w:space="0" w:color="auto" w:frame="1"/>
        </w:rPr>
        <w:t>, dice que la llanta entró al hueco</w:t>
      </w:r>
    </w:p>
    <w:p w14:paraId="0F5F0E98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CBFA932" w14:textId="35F16597" w:rsidR="00E156FD" w:rsidRDefault="00DE5D8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¿Sírvase manifestar si era posible o imposible ver el hueco?</w:t>
      </w:r>
    </w:p>
    <w:p w14:paraId="2E68F243" w14:textId="368B784F" w:rsidR="00EB0E02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Interviene cuando lleva a cabo </w:t>
      </w:r>
      <w:r w:rsidR="00EB0E02">
        <w:rPr>
          <w:color w:val="000000"/>
          <w:bdr w:val="none" w:sz="0" w:space="0" w:color="auto" w:frame="1"/>
        </w:rPr>
        <w:t>la acción de adelantamiento, se topa de frente con el hueco, no le da el tiempo de reaccionar y se da el siniestro vial. Dice que lo vio el hueco entre 5 u 8 metros</w:t>
      </w:r>
    </w:p>
    <w:p w14:paraId="0135CD09" w14:textId="77777777" w:rsidR="00EB0E02" w:rsidRDefault="00EB0E0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179EB2B5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E3A8912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6A93DAB" w14:textId="390FC455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Solicitamos desistir de los otros interrogatorios de parte, y </w:t>
      </w:r>
      <w:proofErr w:type="spellStart"/>
      <w:r>
        <w:rPr>
          <w:color w:val="000000"/>
          <w:bdr w:val="none" w:sz="0" w:space="0" w:color="auto" w:frame="1"/>
        </w:rPr>
        <w:t>de</w:t>
      </w:r>
      <w:r w:rsidR="003950C3">
        <w:rPr>
          <w:color w:val="000000"/>
          <w:bdr w:val="none" w:sz="0" w:space="0" w:color="auto" w:frame="1"/>
        </w:rPr>
        <w:t>l</w:t>
      </w:r>
      <w:proofErr w:type="spellEnd"/>
      <w:r w:rsidR="003950C3">
        <w:rPr>
          <w:color w:val="000000"/>
          <w:bdr w:val="none" w:sz="0" w:space="0" w:color="auto" w:frame="1"/>
        </w:rPr>
        <w:t xml:space="preserve"> testimonio de</w:t>
      </w:r>
      <w:r>
        <w:rPr>
          <w:color w:val="000000"/>
          <w:bdr w:val="none" w:sz="0" w:space="0" w:color="auto" w:frame="1"/>
        </w:rPr>
        <w:t xml:space="preserve"> la </w:t>
      </w:r>
      <w:proofErr w:type="spellStart"/>
      <w:r>
        <w:rPr>
          <w:color w:val="000000"/>
          <w:bdr w:val="none" w:sz="0" w:space="0" w:color="auto" w:frame="1"/>
        </w:rPr>
        <w:t>Dra</w:t>
      </w:r>
      <w:proofErr w:type="spellEnd"/>
      <w:r>
        <w:rPr>
          <w:color w:val="000000"/>
          <w:bdr w:val="none" w:sz="0" w:space="0" w:color="auto" w:frame="1"/>
        </w:rPr>
        <w:t xml:space="preserve"> Kelly Paz.</w:t>
      </w:r>
    </w:p>
    <w:p w14:paraId="08E6BDB5" w14:textId="77777777" w:rsidR="00BE238C" w:rsidRDefault="00BE238C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D224C88" w14:textId="353D9B61" w:rsidR="00EB0E02" w:rsidRDefault="00EB0E02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NOTA: el demandante se </w:t>
      </w:r>
      <w:r w:rsidR="00791EEE">
        <w:rPr>
          <w:color w:val="000000"/>
          <w:bdr w:val="none" w:sz="0" w:space="0" w:color="auto" w:frame="1"/>
        </w:rPr>
        <w:t xml:space="preserve">contradijo con las versiones que rindió en </w:t>
      </w:r>
      <w:r w:rsidR="00663869">
        <w:rPr>
          <w:color w:val="000000"/>
          <w:bdr w:val="none" w:sz="0" w:space="0" w:color="auto" w:frame="1"/>
        </w:rPr>
        <w:t>medicina legal, y la demanda</w:t>
      </w:r>
      <w:r w:rsidR="00791EEE">
        <w:rPr>
          <w:color w:val="000000"/>
          <w:bdr w:val="none" w:sz="0" w:space="0" w:color="auto" w:frame="1"/>
        </w:rPr>
        <w:t>, además, no</w:t>
      </w:r>
      <w:r w:rsidR="00F75100">
        <w:rPr>
          <w:color w:val="000000"/>
          <w:bdr w:val="none" w:sz="0" w:space="0" w:color="auto" w:frame="1"/>
        </w:rPr>
        <w:t xml:space="preserve"> tiene sentido </w:t>
      </w:r>
      <w:r w:rsidR="00B06F37">
        <w:rPr>
          <w:color w:val="000000"/>
          <w:bdr w:val="none" w:sz="0" w:space="0" w:color="auto" w:frame="1"/>
        </w:rPr>
        <w:t>la circunstancia</w:t>
      </w:r>
      <w:r w:rsidR="00F75100">
        <w:rPr>
          <w:color w:val="000000"/>
          <w:bdr w:val="none" w:sz="0" w:space="0" w:color="auto" w:frame="1"/>
        </w:rPr>
        <w:t xml:space="preserve"> de tiempo con la hora de ingres</w:t>
      </w:r>
      <w:r w:rsidR="00663869">
        <w:rPr>
          <w:color w:val="000000"/>
          <w:bdr w:val="none" w:sz="0" w:space="0" w:color="auto" w:frame="1"/>
        </w:rPr>
        <w:t>ó</w:t>
      </w:r>
      <w:r w:rsidR="00F75100">
        <w:rPr>
          <w:color w:val="000000"/>
          <w:bdr w:val="none" w:sz="0" w:space="0" w:color="auto" w:frame="1"/>
        </w:rPr>
        <w:t xml:space="preserve"> a la clínica. </w:t>
      </w:r>
      <w:r w:rsidR="00B06F37">
        <w:rPr>
          <w:color w:val="000000"/>
          <w:bdr w:val="none" w:sz="0" w:space="0" w:color="auto" w:frame="1"/>
        </w:rPr>
        <w:t>Así</w:t>
      </w:r>
      <w:r w:rsidR="00F75100">
        <w:rPr>
          <w:color w:val="000000"/>
          <w:bdr w:val="none" w:sz="0" w:space="0" w:color="auto" w:frame="1"/>
        </w:rPr>
        <w:t>, es clave evidenciar nuevamente esas irregularidades con los testigos “presenciales” del hecho</w:t>
      </w:r>
      <w:r w:rsidR="00B06F37">
        <w:rPr>
          <w:color w:val="000000"/>
          <w:bdr w:val="none" w:sz="0" w:space="0" w:color="auto" w:frame="1"/>
        </w:rPr>
        <w:t xml:space="preserve">. Además, poner en duda su credibilidad, factores de modo, lugar, etc. Teniendo presente que ocurrió de noche. </w:t>
      </w:r>
    </w:p>
    <w:p w14:paraId="3DD47B1D" w14:textId="77777777" w:rsidR="00BE238C" w:rsidRDefault="00BE238C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5AFC9ED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</w:p>
    <w:p w14:paraId="43E245CA" w14:textId="77777777" w:rsidR="00E156FD" w:rsidRDefault="00E156FD" w:rsidP="003950C3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3CE738E0" w14:textId="77777777" w:rsidR="00E156FD" w:rsidRDefault="00E156FD" w:rsidP="00A202CD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4F845CB2" w14:textId="77777777" w:rsidR="00F817B5" w:rsidRDefault="00F817B5" w:rsidP="00A202CD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647A3359" w14:textId="77777777" w:rsidR="00F817B5" w:rsidRDefault="00F817B5" w:rsidP="00A202CD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p w14:paraId="0BCC5D3C" w14:textId="75879D66" w:rsidR="00EB1032" w:rsidRDefault="00EB1032" w:rsidP="00A202CD">
      <w:pPr>
        <w:pStyle w:val="NormalWeb"/>
        <w:shd w:val="clear" w:color="auto" w:fill="FFFFFF"/>
        <w:spacing w:before="0" w:beforeAutospacing="0" w:after="0" w:afterAutospacing="0" w:line="241" w:lineRule="atLeast"/>
        <w:jc w:val="both"/>
        <w:rPr>
          <w:color w:val="000000"/>
          <w:bdr w:val="none" w:sz="0" w:space="0" w:color="auto" w:frame="1"/>
        </w:rPr>
      </w:pPr>
    </w:p>
    <w:sectPr w:rsidR="00EB1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B011F"/>
    <w:multiLevelType w:val="multilevel"/>
    <w:tmpl w:val="73BA2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899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CD"/>
    <w:rsid w:val="00004E37"/>
    <w:rsid w:val="000072CF"/>
    <w:rsid w:val="0006441B"/>
    <w:rsid w:val="00071DDF"/>
    <w:rsid w:val="000739B9"/>
    <w:rsid w:val="00074517"/>
    <w:rsid w:val="000A16F2"/>
    <w:rsid w:val="001934F0"/>
    <w:rsid w:val="001D261D"/>
    <w:rsid w:val="00223E49"/>
    <w:rsid w:val="002978EE"/>
    <w:rsid w:val="002A7BC1"/>
    <w:rsid w:val="002C5E7C"/>
    <w:rsid w:val="002D644E"/>
    <w:rsid w:val="002F706A"/>
    <w:rsid w:val="003950C3"/>
    <w:rsid w:val="003A61AB"/>
    <w:rsid w:val="003E7624"/>
    <w:rsid w:val="00414864"/>
    <w:rsid w:val="00443B76"/>
    <w:rsid w:val="00492597"/>
    <w:rsid w:val="004B4DD2"/>
    <w:rsid w:val="00544D00"/>
    <w:rsid w:val="0063129B"/>
    <w:rsid w:val="00640CA4"/>
    <w:rsid w:val="00663869"/>
    <w:rsid w:val="006D02BB"/>
    <w:rsid w:val="006F47AC"/>
    <w:rsid w:val="00791EEE"/>
    <w:rsid w:val="00797234"/>
    <w:rsid w:val="007E7B0E"/>
    <w:rsid w:val="008538BA"/>
    <w:rsid w:val="00864856"/>
    <w:rsid w:val="008819A0"/>
    <w:rsid w:val="00885BC6"/>
    <w:rsid w:val="008C49E9"/>
    <w:rsid w:val="008E51CC"/>
    <w:rsid w:val="00912D6C"/>
    <w:rsid w:val="00921096"/>
    <w:rsid w:val="009752B2"/>
    <w:rsid w:val="009B31DB"/>
    <w:rsid w:val="009D18C9"/>
    <w:rsid w:val="009E1F0A"/>
    <w:rsid w:val="00A15B0F"/>
    <w:rsid w:val="00A202CD"/>
    <w:rsid w:val="00A640EF"/>
    <w:rsid w:val="00A8454A"/>
    <w:rsid w:val="00A9501D"/>
    <w:rsid w:val="00AA15FD"/>
    <w:rsid w:val="00B06F37"/>
    <w:rsid w:val="00B27AC5"/>
    <w:rsid w:val="00B57B00"/>
    <w:rsid w:val="00B6450D"/>
    <w:rsid w:val="00BE238C"/>
    <w:rsid w:val="00BE2803"/>
    <w:rsid w:val="00C06D32"/>
    <w:rsid w:val="00C14C0A"/>
    <w:rsid w:val="00CC1F38"/>
    <w:rsid w:val="00CD36C3"/>
    <w:rsid w:val="00D66668"/>
    <w:rsid w:val="00D908DA"/>
    <w:rsid w:val="00DE5D82"/>
    <w:rsid w:val="00DE5EB8"/>
    <w:rsid w:val="00DE72DA"/>
    <w:rsid w:val="00E12FB0"/>
    <w:rsid w:val="00E156FD"/>
    <w:rsid w:val="00E173FB"/>
    <w:rsid w:val="00E76A60"/>
    <w:rsid w:val="00EB0E02"/>
    <w:rsid w:val="00EB1032"/>
    <w:rsid w:val="00EC4726"/>
    <w:rsid w:val="00ED10C2"/>
    <w:rsid w:val="00F45A02"/>
    <w:rsid w:val="00F75100"/>
    <w:rsid w:val="00F817B5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5D41"/>
  <w15:chartTrackingRefBased/>
  <w15:docId w15:val="{83325872-BE06-48DE-93C8-77DC68C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jdfsz">
    <w:name w:val="jdfsz"/>
    <w:basedOn w:val="Fuentedeprrafopredeter"/>
    <w:rsid w:val="002D644E"/>
  </w:style>
  <w:style w:type="character" w:customStyle="1" w:styleId="mark2kry1lqvi">
    <w:name w:val="mark2kry1lqvi"/>
    <w:basedOn w:val="Fuentedeprrafopredeter"/>
    <w:rsid w:val="002D644E"/>
  </w:style>
  <w:style w:type="character" w:customStyle="1" w:styleId="mark0m7uz325p">
    <w:name w:val="mark0m7uz325p"/>
    <w:basedOn w:val="Fuentedeprrafopredeter"/>
    <w:rsid w:val="002D644E"/>
  </w:style>
  <w:style w:type="character" w:customStyle="1" w:styleId="mark3h7jywdpj">
    <w:name w:val="mark3h7jywdpj"/>
    <w:basedOn w:val="Fuentedeprrafopredeter"/>
    <w:rsid w:val="003A61AB"/>
  </w:style>
  <w:style w:type="character" w:customStyle="1" w:styleId="markdckuf229q">
    <w:name w:val="markdckuf229q"/>
    <w:basedOn w:val="Fuentedeprrafopredeter"/>
    <w:rsid w:val="003A61AB"/>
  </w:style>
  <w:style w:type="character" w:customStyle="1" w:styleId="markbi3mq9v6r">
    <w:name w:val="markbi3mq9v6r"/>
    <w:basedOn w:val="Fuentedeprrafopredeter"/>
    <w:rsid w:val="003A61AB"/>
  </w:style>
  <w:style w:type="character" w:customStyle="1" w:styleId="markthvg41m0t">
    <w:name w:val="markthvg41m0t"/>
    <w:basedOn w:val="Fuentedeprrafopredeter"/>
    <w:rsid w:val="0006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2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3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6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1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0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6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54</cp:revision>
  <dcterms:created xsi:type="dcterms:W3CDTF">2024-09-17T13:45:00Z</dcterms:created>
  <dcterms:modified xsi:type="dcterms:W3CDTF">2024-09-20T14:02:00Z</dcterms:modified>
</cp:coreProperties>
</file>