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2EBBE2E6" w14:textId="01FDBF91" w:rsidR="001C092F" w:rsidRDefault="002619A9" w:rsidP="00C04D39">
      <w:pPr>
        <w:spacing w:after="0"/>
        <w:rPr>
          <w:b/>
          <w:bCs/>
        </w:rPr>
      </w:pPr>
      <w:r>
        <w:rPr>
          <w:b/>
          <w:bCs/>
        </w:rPr>
        <w:t xml:space="preserve">CONTRALORÍA </w:t>
      </w:r>
      <w:r w:rsidR="00847852">
        <w:rPr>
          <w:b/>
          <w:bCs/>
        </w:rPr>
        <w:t>GENERAL DE LA REPÚBLICA</w:t>
      </w:r>
    </w:p>
    <w:p w14:paraId="7A46356B" w14:textId="5EA711E1" w:rsidR="00847852" w:rsidRDefault="00847852" w:rsidP="00C04D39">
      <w:pPr>
        <w:spacing w:after="0"/>
        <w:rPr>
          <w:b/>
          <w:bCs/>
        </w:rPr>
      </w:pPr>
      <w:r>
        <w:rPr>
          <w:b/>
          <w:bCs/>
        </w:rPr>
        <w:t>CONTRALORÍA DELEGADA PARA LA RESPONSABILIDAD FISCAL, INTERVENCIÓN</w:t>
      </w:r>
    </w:p>
    <w:p w14:paraId="3C10A827" w14:textId="36D7EB77" w:rsidR="00847852" w:rsidRDefault="00847852" w:rsidP="00C04D39">
      <w:pPr>
        <w:spacing w:after="0"/>
        <w:rPr>
          <w:b/>
          <w:bCs/>
        </w:rPr>
      </w:pPr>
      <w:r>
        <w:rPr>
          <w:b/>
          <w:bCs/>
        </w:rPr>
        <w:t>JUCICIAL Y COBRO COACTIVO</w:t>
      </w:r>
    </w:p>
    <w:p w14:paraId="4E2A71BF" w14:textId="23966AA7" w:rsidR="00847852" w:rsidRDefault="00847852" w:rsidP="00C04D39">
      <w:pPr>
        <w:spacing w:after="0"/>
        <w:rPr>
          <w:b/>
          <w:bCs/>
        </w:rPr>
      </w:pPr>
      <w:r>
        <w:rPr>
          <w:b/>
          <w:bCs/>
        </w:rPr>
        <w:t>UNIDAD DE RESPONSABILIDAD FISCAL</w:t>
      </w:r>
    </w:p>
    <w:p w14:paraId="274D8BA1" w14:textId="6DF3D658" w:rsidR="00847852" w:rsidRDefault="00847852" w:rsidP="00C04D39">
      <w:pPr>
        <w:spacing w:after="0"/>
        <w:rPr>
          <w:b/>
          <w:bCs/>
        </w:rPr>
      </w:pPr>
      <w:r>
        <w:rPr>
          <w:b/>
          <w:bCs/>
        </w:rPr>
        <w:t>DIRECCIÓN DE INVESTIGACIONES 3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770671A0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2619A9">
        <w:rPr>
          <w:b/>
          <w:bCs/>
        </w:rPr>
        <w:t xml:space="preserve">PROCESO </w:t>
      </w:r>
      <w:r w:rsidR="00847852">
        <w:rPr>
          <w:b/>
          <w:bCs/>
        </w:rPr>
        <w:t>ORDINARIO</w:t>
      </w:r>
      <w:r w:rsidR="00C505F8">
        <w:rPr>
          <w:b/>
          <w:bCs/>
        </w:rPr>
        <w:t xml:space="preserve"> </w:t>
      </w:r>
      <w:r w:rsidR="002619A9">
        <w:rPr>
          <w:b/>
          <w:bCs/>
        </w:rPr>
        <w:t>DE RESPONSABILIDAD FISCAL</w:t>
      </w:r>
    </w:p>
    <w:p w14:paraId="06A27D17" w14:textId="2F14C192" w:rsidR="0003714F" w:rsidRDefault="002619A9" w:rsidP="0003714F">
      <w:pPr>
        <w:spacing w:after="0"/>
        <w:ind w:left="708"/>
        <w:rPr>
          <w:b/>
          <w:bCs/>
        </w:rPr>
      </w:pPr>
      <w:r>
        <w:t xml:space="preserve">Radicado: </w:t>
      </w:r>
      <w:r w:rsidR="00847852">
        <w:rPr>
          <w:b/>
          <w:bCs/>
        </w:rPr>
        <w:t>817112-2021-39326</w:t>
      </w:r>
    </w:p>
    <w:p w14:paraId="0940A85A" w14:textId="498C5B99" w:rsidR="002619A9" w:rsidRPr="002619A9" w:rsidRDefault="002619A9" w:rsidP="006E01DC">
      <w:pPr>
        <w:spacing w:after="0"/>
        <w:ind w:left="708"/>
        <w:rPr>
          <w:b/>
          <w:bCs/>
        </w:rPr>
      </w:pPr>
      <w:r>
        <w:t>Entidad afectada</w:t>
      </w:r>
      <w:r w:rsidRPr="002619A9">
        <w:t xml:space="preserve">: </w:t>
      </w:r>
      <w:r w:rsidR="00847852">
        <w:rPr>
          <w:b/>
          <w:bCs/>
        </w:rPr>
        <w:t>UNIDAD DE SERVICIOS PENITENCIARIOS CARCELARIOS - USPEC</w:t>
      </w:r>
    </w:p>
    <w:p w14:paraId="12E42570" w14:textId="216EDD90" w:rsidR="00A11770" w:rsidRPr="002619A9" w:rsidRDefault="002619A9" w:rsidP="00A11770">
      <w:pPr>
        <w:spacing w:after="0"/>
        <w:ind w:left="708"/>
        <w:rPr>
          <w:b/>
          <w:bCs/>
        </w:rPr>
      </w:pPr>
      <w:r>
        <w:t>Tercero vinculado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2D608463" w14:textId="08141D49" w:rsidR="00D242C0" w:rsidRPr="002619A9" w:rsidRDefault="00DA5AD1" w:rsidP="00D242C0">
      <w:pPr>
        <w:jc w:val="both"/>
      </w:pPr>
      <w:r>
        <w:rPr>
          <w:b/>
          <w:bCs/>
        </w:rPr>
        <w:t>JOSÉ IVÁN BONILLA PÉREZ</w:t>
      </w:r>
      <w:r w:rsidR="00A11770" w:rsidRPr="002619A9">
        <w:t>, mayor de edad, domiciliad</w:t>
      </w:r>
      <w:r>
        <w:t>o</w:t>
      </w:r>
      <w:r w:rsidR="00A11770" w:rsidRPr="002619A9">
        <w:t xml:space="preserve"> en la ciudad de Bogotá, identificado con la cédula de ciudadanía número </w:t>
      </w:r>
      <w:r>
        <w:t>79.520.827</w:t>
      </w:r>
      <w:r w:rsidR="00A11770" w:rsidRPr="002619A9">
        <w:t xml:space="preserve">, obrando en mi calidad de Representante Legal Judicial de 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>,</w:t>
      </w:r>
      <w:r>
        <w:t xml:space="preserve">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5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del proceso de la referencia. </w:t>
      </w:r>
    </w:p>
    <w:p w14:paraId="10380116" w14:textId="33F0A5B5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 xml:space="preserve">notificarse, pronunciarse, contestar, interponer los recursos que fueren procedentes, solicitar pruebas, recibir, desistir, sustituir y reasumir el presente </w:t>
      </w:r>
      <w:r w:rsidR="00CC2764">
        <w:t>mandato</w:t>
      </w:r>
      <w:r w:rsidR="002619A9">
        <w:t>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444EF690" w:rsidR="00394DD1" w:rsidRDefault="00394DD1" w:rsidP="004F3CA7"/>
    <w:p w14:paraId="2455CCFA" w14:textId="77777777" w:rsidR="002619A9" w:rsidRPr="002619A9" w:rsidRDefault="002619A9" w:rsidP="004F3CA7"/>
    <w:p w14:paraId="1CFB719C" w14:textId="77777777" w:rsidR="00DA5AD1" w:rsidRDefault="00DA5AD1" w:rsidP="00177294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33D3576" w14:textId="7BC5151F" w:rsidR="00A11770" w:rsidRPr="002619A9" w:rsidRDefault="00A11770" w:rsidP="00177294">
      <w:pPr>
        <w:spacing w:after="0"/>
      </w:pPr>
      <w:r w:rsidRPr="002619A9">
        <w:t xml:space="preserve">C. C. No. </w:t>
      </w:r>
      <w:r w:rsidR="00DA5AD1">
        <w:t>79.520.827</w:t>
      </w:r>
    </w:p>
    <w:p w14:paraId="2E3899AE" w14:textId="77777777" w:rsidR="00A11770" w:rsidRPr="002619A9" w:rsidRDefault="00A11770" w:rsidP="00177294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177294">
      <w:pPr>
        <w:spacing w:after="0"/>
        <w:rPr>
          <w:b/>
          <w:bCs/>
        </w:rPr>
      </w:pPr>
    </w:p>
    <w:p w14:paraId="58624EA0" w14:textId="0AA5646C" w:rsidR="00394DD1" w:rsidRDefault="004F3CA7" w:rsidP="00177294">
      <w:pPr>
        <w:spacing w:after="0"/>
      </w:pPr>
      <w:r w:rsidRPr="002619A9">
        <w:t>Acepto el poder,</w:t>
      </w:r>
    </w:p>
    <w:p w14:paraId="469EE040" w14:textId="69515282" w:rsidR="004F3CA7" w:rsidRDefault="004F3CA7" w:rsidP="00177294">
      <w:pPr>
        <w:spacing w:after="0"/>
      </w:pPr>
    </w:p>
    <w:p w14:paraId="6FD73CF6" w14:textId="74A80344" w:rsidR="000F44F2" w:rsidRDefault="000F44F2" w:rsidP="00177294">
      <w:pPr>
        <w:spacing w:after="0"/>
      </w:pPr>
    </w:p>
    <w:p w14:paraId="6C922BE1" w14:textId="77777777" w:rsidR="00177294" w:rsidRPr="002619A9" w:rsidRDefault="00177294" w:rsidP="00177294">
      <w:pPr>
        <w:spacing w:after="0"/>
      </w:pPr>
    </w:p>
    <w:p w14:paraId="580DD882" w14:textId="77777777" w:rsidR="004F3CA7" w:rsidRPr="002619A9" w:rsidRDefault="004F3CA7" w:rsidP="00177294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177294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177294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714F"/>
    <w:rsid w:val="00043A58"/>
    <w:rsid w:val="00066A1D"/>
    <w:rsid w:val="000B76F7"/>
    <w:rsid w:val="000C07ED"/>
    <w:rsid w:val="000F44F2"/>
    <w:rsid w:val="00107563"/>
    <w:rsid w:val="00177294"/>
    <w:rsid w:val="001C092F"/>
    <w:rsid w:val="001C2B19"/>
    <w:rsid w:val="00212B1B"/>
    <w:rsid w:val="002619A9"/>
    <w:rsid w:val="002D0A2F"/>
    <w:rsid w:val="00333498"/>
    <w:rsid w:val="00394DD1"/>
    <w:rsid w:val="003C78EF"/>
    <w:rsid w:val="00470BDD"/>
    <w:rsid w:val="004F3CA7"/>
    <w:rsid w:val="005061A4"/>
    <w:rsid w:val="005C2B6E"/>
    <w:rsid w:val="00640AF4"/>
    <w:rsid w:val="00644EF4"/>
    <w:rsid w:val="006E01DC"/>
    <w:rsid w:val="006E78AA"/>
    <w:rsid w:val="00747230"/>
    <w:rsid w:val="00772345"/>
    <w:rsid w:val="0081214A"/>
    <w:rsid w:val="00841F68"/>
    <w:rsid w:val="00847852"/>
    <w:rsid w:val="0090758A"/>
    <w:rsid w:val="00907E08"/>
    <w:rsid w:val="00917682"/>
    <w:rsid w:val="00922076"/>
    <w:rsid w:val="009C08DB"/>
    <w:rsid w:val="00A11770"/>
    <w:rsid w:val="00AC4DF7"/>
    <w:rsid w:val="00AD31B5"/>
    <w:rsid w:val="00B00073"/>
    <w:rsid w:val="00B15267"/>
    <w:rsid w:val="00B219E2"/>
    <w:rsid w:val="00B45104"/>
    <w:rsid w:val="00C04D39"/>
    <w:rsid w:val="00C505F8"/>
    <w:rsid w:val="00CB7B4E"/>
    <w:rsid w:val="00CC2764"/>
    <w:rsid w:val="00CC6B26"/>
    <w:rsid w:val="00D242C0"/>
    <w:rsid w:val="00DA5AD1"/>
    <w:rsid w:val="00DF036A"/>
    <w:rsid w:val="00E55D90"/>
    <w:rsid w:val="00EE23F6"/>
    <w:rsid w:val="00F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3</cp:revision>
  <dcterms:created xsi:type="dcterms:W3CDTF">2023-09-29T19:17:00Z</dcterms:created>
  <dcterms:modified xsi:type="dcterms:W3CDTF">2023-11-01T21:48:00Z</dcterms:modified>
</cp:coreProperties>
</file>